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9000" w14:textId="7DFC045A" w:rsidR="005A7C82" w:rsidRPr="00426388" w:rsidRDefault="005A7C82" w:rsidP="00C65EBD">
      <w:pPr>
        <w:tabs>
          <w:tab w:val="left" w:pos="4950"/>
        </w:tabs>
        <w:rPr>
          <w:b/>
          <w:sz w:val="24"/>
          <w:szCs w:val="24"/>
        </w:rPr>
      </w:pPr>
      <w:r w:rsidRPr="00426388">
        <w:rPr>
          <w:b/>
          <w:sz w:val="24"/>
          <w:szCs w:val="24"/>
          <w:lang w:val="pt"/>
        </w:rPr>
        <w:t xml:space="preserve">História Mundial </w:t>
      </w:r>
      <w:r w:rsidR="00426388" w:rsidRPr="00426388">
        <w:rPr>
          <w:b/>
          <w:sz w:val="24"/>
          <w:szCs w:val="24"/>
          <w:lang w:val="pt"/>
        </w:rPr>
        <w:t xml:space="preserve">      </w:t>
      </w:r>
      <w:r w:rsidRPr="00426388">
        <w:rPr>
          <w:b/>
          <w:sz w:val="24"/>
          <w:szCs w:val="24"/>
          <w:lang w:val="pt"/>
        </w:rPr>
        <w:t xml:space="preserve">Sr. Sadow </w:t>
      </w:r>
      <w:r w:rsidR="00426388" w:rsidRPr="00426388">
        <w:rPr>
          <w:b/>
          <w:sz w:val="24"/>
          <w:szCs w:val="24"/>
          <w:lang w:val="pt"/>
        </w:rPr>
        <w:t xml:space="preserve">      </w:t>
      </w:r>
      <w:r w:rsidRPr="00426388">
        <w:rPr>
          <w:b/>
          <w:sz w:val="24"/>
          <w:szCs w:val="24"/>
          <w:lang w:val="pt"/>
        </w:rPr>
        <w:t xml:space="preserve">Capítulo </w:t>
      </w:r>
      <w:r w:rsidR="008521C2">
        <w:rPr>
          <w:b/>
          <w:sz w:val="24"/>
          <w:szCs w:val="24"/>
          <w:lang w:val="pt"/>
        </w:rPr>
        <w:t>5</w:t>
      </w:r>
      <w:r w:rsidRPr="00426388">
        <w:rPr>
          <w:b/>
          <w:sz w:val="24"/>
          <w:szCs w:val="24"/>
          <w:lang w:val="pt"/>
        </w:rPr>
        <w:t xml:space="preserve"> Notas e Todo o Trabalho</w:t>
      </w:r>
      <w:r w:rsidR="00426388" w:rsidRPr="00426388">
        <w:rPr>
          <w:b/>
          <w:sz w:val="24"/>
          <w:szCs w:val="24"/>
          <w:lang w:val="pt"/>
        </w:rPr>
        <w:tab/>
      </w:r>
      <w:r w:rsidR="00426388" w:rsidRPr="00426388">
        <w:rPr>
          <w:b/>
          <w:sz w:val="24"/>
          <w:szCs w:val="24"/>
          <w:lang w:val="pt"/>
        </w:rPr>
        <w:tab/>
      </w:r>
      <w:r w:rsidR="00426388" w:rsidRPr="00426388">
        <w:rPr>
          <w:b/>
          <w:sz w:val="24"/>
          <w:szCs w:val="24"/>
          <w:lang w:val="pt"/>
        </w:rPr>
        <w:tab/>
        <w:t xml:space="preserve">        Portuguese</w:t>
      </w:r>
    </w:p>
    <w:p w14:paraId="74451D2C" w14:textId="77777777" w:rsidR="00962277" w:rsidRPr="00426388" w:rsidRDefault="00962277">
      <w:pPr>
        <w:widowControl w:val="0"/>
        <w:rPr>
          <w:b/>
          <w:sz w:val="24"/>
          <w:szCs w:val="24"/>
        </w:rPr>
      </w:pPr>
    </w:p>
    <w:p w14:paraId="1A7D24A3" w14:textId="553589F1" w:rsidR="00962277" w:rsidRPr="00426388" w:rsidRDefault="00C65EBD" w:rsidP="00962277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426388">
        <w:rPr>
          <w:b/>
          <w:sz w:val="24"/>
          <w:szCs w:val="24"/>
          <w:u w:val="single"/>
          <w:lang w:val="pt"/>
        </w:rPr>
        <w:t xml:space="preserve">Capítulo </w:t>
      </w:r>
      <w:r w:rsidR="008521C2">
        <w:rPr>
          <w:b/>
          <w:sz w:val="24"/>
          <w:szCs w:val="24"/>
          <w:u w:val="single"/>
          <w:lang w:val="pt"/>
        </w:rPr>
        <w:t>5</w:t>
      </w:r>
      <w:r w:rsidRPr="00426388">
        <w:rPr>
          <w:b/>
          <w:sz w:val="24"/>
          <w:szCs w:val="24"/>
          <w:u w:val="single"/>
          <w:lang w:val="pt"/>
        </w:rPr>
        <w:t xml:space="preserve"> - Crescimento das Democracias Ocidentais (1815-1914)</w:t>
      </w:r>
    </w:p>
    <w:p w14:paraId="4DF33A3C" w14:textId="77777777" w:rsidR="00962277" w:rsidRPr="00426388" w:rsidRDefault="00962277" w:rsidP="00962277">
      <w:pPr>
        <w:pStyle w:val="BodyText"/>
        <w:rPr>
          <w:szCs w:val="24"/>
        </w:rPr>
      </w:pPr>
      <w:r w:rsidRPr="00426388">
        <w:rPr>
          <w:szCs w:val="24"/>
          <w:lang w:val="pt"/>
        </w:rPr>
        <w:t xml:space="preserve">     Na Grã-Bretanha, frança e Estados Unidos, os reformadores lutaram por uma extensão dos direitos democráticos e da mudança social.  Embora muitas desigualdades persistiam, esses esforços abriram caminho para grandes melhorias na qualidade de vida.</w:t>
      </w:r>
    </w:p>
    <w:p w14:paraId="070DF268" w14:textId="77777777" w:rsidR="00962277" w:rsidRPr="00426388" w:rsidRDefault="00962277" w:rsidP="00962277">
      <w:pPr>
        <w:pStyle w:val="BodyText"/>
        <w:rPr>
          <w:b/>
          <w:szCs w:val="24"/>
          <w:u w:val="single"/>
        </w:rPr>
      </w:pPr>
    </w:p>
    <w:p w14:paraId="3D1934C2" w14:textId="77777777" w:rsidR="00962277" w:rsidRPr="00426388" w:rsidRDefault="00962277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6388">
        <w:rPr>
          <w:b/>
          <w:sz w:val="24"/>
          <w:szCs w:val="24"/>
          <w:u w:val="single"/>
          <w:lang w:val="pt"/>
        </w:rPr>
        <w:t>Seção 1</w:t>
      </w:r>
      <w:r w:rsidRPr="00426388">
        <w:rPr>
          <w:b/>
          <w:color w:val="000000"/>
          <w:sz w:val="24"/>
          <w:szCs w:val="24"/>
          <w:u w:val="single"/>
          <w:lang w:val="pt"/>
        </w:rPr>
        <w:t>- Grã-Bretanha torna-se mais democrática</w:t>
      </w:r>
    </w:p>
    <w:p w14:paraId="0B09BA11" w14:textId="55755770" w:rsidR="00962277" w:rsidRPr="00426388" w:rsidRDefault="00426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</w:t>
      </w:r>
      <w:r w:rsidR="00962277" w:rsidRPr="00426388">
        <w:rPr>
          <w:sz w:val="24"/>
          <w:szCs w:val="24"/>
          <w:lang w:val="pt"/>
        </w:rPr>
        <w:t xml:space="preserve">Em 1815, </w:t>
      </w:r>
      <w:r w:rsidR="00962277" w:rsidRPr="00426388">
        <w:rPr>
          <w:b/>
          <w:bCs/>
          <w:sz w:val="24"/>
          <w:szCs w:val="24"/>
          <w:lang w:val="pt"/>
        </w:rPr>
        <w:t>a Grã-</w:t>
      </w:r>
      <w:r w:rsidR="00792190" w:rsidRPr="00426388">
        <w:rPr>
          <w:b/>
          <w:bCs/>
          <w:sz w:val="24"/>
          <w:szCs w:val="24"/>
          <w:lang w:val="pt"/>
        </w:rPr>
        <w:t>Bretanha</w:t>
      </w:r>
      <w:r w:rsidR="00792190" w:rsidRPr="00426388">
        <w:rPr>
          <w:sz w:val="24"/>
          <w:szCs w:val="24"/>
          <w:lang w:val="pt"/>
        </w:rPr>
        <w:t xml:space="preserve"> (</w:t>
      </w:r>
      <w:r w:rsidR="00DD7FB0" w:rsidRPr="00426388">
        <w:rPr>
          <w:sz w:val="24"/>
          <w:szCs w:val="24"/>
          <w:lang w:val="pt"/>
        </w:rPr>
        <w:t xml:space="preserve">país insular no noroeste da </w:t>
      </w:r>
      <w:r w:rsidR="00792190" w:rsidRPr="00426388">
        <w:rPr>
          <w:sz w:val="24"/>
          <w:szCs w:val="24"/>
          <w:lang w:val="pt"/>
        </w:rPr>
        <w:t>Europa) tinha</w:t>
      </w:r>
      <w:r w:rsidR="00962277" w:rsidRPr="00426388">
        <w:rPr>
          <w:sz w:val="24"/>
          <w:szCs w:val="24"/>
          <w:lang w:val="pt"/>
        </w:rPr>
        <w:t xml:space="preserve"> um monarca.  Também tinha </w:t>
      </w:r>
      <w:r w:rsidR="00792190" w:rsidRPr="00426388">
        <w:rPr>
          <w:sz w:val="24"/>
          <w:szCs w:val="24"/>
          <w:lang w:val="pt"/>
        </w:rPr>
        <w:t>um parlamento (</w:t>
      </w:r>
      <w:r w:rsidR="00423D84" w:rsidRPr="00426388">
        <w:rPr>
          <w:sz w:val="24"/>
          <w:szCs w:val="24"/>
          <w:lang w:val="pt"/>
        </w:rPr>
        <w:t xml:space="preserve">um corpo de legisladores) com dois partidos políticos.  Ainda assim, a Grã-Bretanha não </w:t>
      </w:r>
      <w:r w:rsidR="00792190" w:rsidRPr="00426388">
        <w:rPr>
          <w:sz w:val="24"/>
          <w:szCs w:val="24"/>
          <w:lang w:val="pt"/>
        </w:rPr>
        <w:t>era democrática (</w:t>
      </w:r>
      <w:r w:rsidR="00DD7FB0" w:rsidRPr="00426388">
        <w:rPr>
          <w:sz w:val="24"/>
          <w:szCs w:val="24"/>
          <w:lang w:val="pt"/>
        </w:rPr>
        <w:t>um sistema de governo liderado por e para toda a população de um país, geralmente através da representação).</w:t>
      </w:r>
      <w:r w:rsidR="00962277" w:rsidRPr="00426388">
        <w:rPr>
          <w:sz w:val="24"/>
          <w:szCs w:val="24"/>
          <w:lang w:val="pt"/>
        </w:rPr>
        <w:t xml:space="preserve"> O Parlamento era composto pela Câmara dos </w:t>
      </w:r>
      <w:r w:rsidR="00792190" w:rsidRPr="00426388">
        <w:rPr>
          <w:b/>
          <w:bCs/>
          <w:sz w:val="24"/>
          <w:szCs w:val="24"/>
          <w:lang w:val="pt"/>
        </w:rPr>
        <w:t>Lordes</w:t>
      </w:r>
      <w:r w:rsidR="00792190" w:rsidRPr="00426388">
        <w:rPr>
          <w:sz w:val="24"/>
          <w:szCs w:val="24"/>
          <w:lang w:val="pt"/>
        </w:rPr>
        <w:t xml:space="preserve"> (</w:t>
      </w:r>
      <w:r w:rsidR="00962277" w:rsidRPr="00426388">
        <w:rPr>
          <w:sz w:val="24"/>
          <w:szCs w:val="24"/>
          <w:lang w:val="pt"/>
        </w:rPr>
        <w:t xml:space="preserve">nobres, industriais ricos e líderes de igrejas de alto escalão) e pela Câmara dos </w:t>
      </w:r>
      <w:r w:rsidR="00792190" w:rsidRPr="00426388">
        <w:rPr>
          <w:b/>
          <w:bCs/>
          <w:sz w:val="24"/>
          <w:szCs w:val="24"/>
          <w:lang w:val="pt"/>
        </w:rPr>
        <w:t>Comuns</w:t>
      </w:r>
      <w:r w:rsidR="00792190" w:rsidRPr="00426388">
        <w:rPr>
          <w:sz w:val="24"/>
          <w:szCs w:val="24"/>
          <w:lang w:val="pt"/>
        </w:rPr>
        <w:t xml:space="preserve"> (</w:t>
      </w:r>
      <w:r w:rsidR="00962277" w:rsidRPr="00426388">
        <w:rPr>
          <w:sz w:val="24"/>
          <w:szCs w:val="24"/>
          <w:lang w:val="pt"/>
        </w:rPr>
        <w:t xml:space="preserve">homens eleitos pelos 5% da população que poderiam votar).  A Câmara dos Lordes </w:t>
      </w:r>
      <w:r w:rsidR="00792190" w:rsidRPr="00426388">
        <w:rPr>
          <w:sz w:val="24"/>
          <w:szCs w:val="24"/>
          <w:lang w:val="pt"/>
        </w:rPr>
        <w:t xml:space="preserve">poderia </w:t>
      </w:r>
      <w:proofErr w:type="spellStart"/>
      <w:r w:rsidR="00792190" w:rsidRPr="00426388">
        <w:rPr>
          <w:sz w:val="24"/>
          <w:szCs w:val="24"/>
          <w:lang w:val="pt"/>
        </w:rPr>
        <w:t>vetarou</w:t>
      </w:r>
      <w:proofErr w:type="spellEnd"/>
      <w:r w:rsidR="00962277" w:rsidRPr="00426388">
        <w:rPr>
          <w:sz w:val="24"/>
          <w:szCs w:val="24"/>
          <w:lang w:val="pt"/>
        </w:rPr>
        <w:t xml:space="preserve"> rejeitar qualquer projeto de lei aprovado pela Câmarados Comuns.</w:t>
      </w:r>
    </w:p>
    <w:p w14:paraId="0F33CB83" w14:textId="24A428AF" w:rsidR="00962277" w:rsidRPr="00426388" w:rsidRDefault="009622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6388">
        <w:rPr>
          <w:b/>
          <w:bCs/>
          <w:sz w:val="24"/>
          <w:szCs w:val="24"/>
          <w:lang w:val="pt"/>
        </w:rPr>
        <w:t>Os reformadores</w:t>
      </w:r>
      <w:r w:rsidR="005A31A9" w:rsidRPr="00426388">
        <w:rPr>
          <w:sz w:val="24"/>
          <w:szCs w:val="24"/>
          <w:lang w:val="pt"/>
        </w:rPr>
        <w:t xml:space="preserve"> (aqueles que querem mudar e melhorar alguma </w:t>
      </w:r>
      <w:r w:rsidR="00792190" w:rsidRPr="00426388">
        <w:rPr>
          <w:sz w:val="24"/>
          <w:szCs w:val="24"/>
          <w:lang w:val="pt"/>
        </w:rPr>
        <w:t>coisa) queriam</w:t>
      </w:r>
      <w:r w:rsidRPr="00426388">
        <w:rPr>
          <w:sz w:val="24"/>
          <w:szCs w:val="24"/>
          <w:lang w:val="pt"/>
        </w:rPr>
        <w:t xml:space="preserve"> mais democracia.  Na década de 1820, eles acabaram com leis que proibiam alguns grupos religiosos de votar.  Então eles se voltaram para outro problema.  O crescimento das cidades deixou </w:t>
      </w:r>
      <w:r w:rsidR="00792190" w:rsidRPr="00426388">
        <w:rPr>
          <w:sz w:val="24"/>
          <w:szCs w:val="24"/>
          <w:lang w:val="pt"/>
        </w:rPr>
        <w:t>alguns bairros</w:t>
      </w:r>
      <w:r w:rsidRPr="00426388">
        <w:rPr>
          <w:b/>
          <w:sz w:val="24"/>
          <w:szCs w:val="24"/>
          <w:lang w:val="pt"/>
        </w:rPr>
        <w:t xml:space="preserve"> </w:t>
      </w:r>
      <w:r w:rsidR="00792190" w:rsidRPr="00426388">
        <w:rPr>
          <w:b/>
          <w:sz w:val="24"/>
          <w:szCs w:val="24"/>
          <w:lang w:val="pt"/>
        </w:rPr>
        <w:t>rurais</w:t>
      </w:r>
      <w:r w:rsidR="00792190" w:rsidRPr="00426388">
        <w:rPr>
          <w:sz w:val="24"/>
          <w:szCs w:val="24"/>
          <w:lang w:val="pt"/>
        </w:rPr>
        <w:t>, cidades</w:t>
      </w:r>
      <w:r w:rsidR="005A31A9" w:rsidRPr="00426388">
        <w:rPr>
          <w:sz w:val="24"/>
          <w:szCs w:val="24"/>
          <w:lang w:val="pt"/>
        </w:rPr>
        <w:t xml:space="preserve"> </w:t>
      </w:r>
      <w:proofErr w:type="spellStart"/>
      <w:r w:rsidR="005A31A9" w:rsidRPr="00426388">
        <w:rPr>
          <w:sz w:val="24"/>
          <w:szCs w:val="24"/>
          <w:lang w:val="pt"/>
        </w:rPr>
        <w:t>o</w:t>
      </w:r>
      <w:r w:rsidR="00423D84" w:rsidRPr="00426388">
        <w:rPr>
          <w:sz w:val="24"/>
          <w:szCs w:val="24"/>
          <w:lang w:val="pt"/>
        </w:rPr>
        <w:t>r</w:t>
      </w:r>
      <w:proofErr w:type="spellEnd"/>
      <w:r w:rsidR="00423D84" w:rsidRPr="00426388">
        <w:rPr>
          <w:sz w:val="24"/>
          <w:szCs w:val="24"/>
          <w:lang w:val="pt"/>
        </w:rPr>
        <w:t xml:space="preserve">, com poucos eleitores, mas esses "bairros podres" tinham mais do que sua parcela justa de assentos no Parlamento.  </w:t>
      </w:r>
      <w:r w:rsidR="00792190" w:rsidRPr="00426388">
        <w:rPr>
          <w:sz w:val="24"/>
          <w:szCs w:val="24"/>
          <w:lang w:val="pt"/>
        </w:rPr>
        <w:t>A Lei</w:t>
      </w:r>
      <w:r w:rsidRPr="00426388">
        <w:rPr>
          <w:b/>
          <w:bCs/>
          <w:sz w:val="24"/>
          <w:szCs w:val="24"/>
          <w:lang w:val="pt"/>
        </w:rPr>
        <w:t xml:space="preserve"> da Reforma de 1832</w:t>
      </w:r>
      <w:r w:rsidRPr="00426388">
        <w:rPr>
          <w:sz w:val="24"/>
          <w:szCs w:val="24"/>
          <w:lang w:val="pt"/>
        </w:rPr>
        <w:t xml:space="preserve"> deu mais </w:t>
      </w:r>
      <w:r w:rsidR="00792190" w:rsidRPr="00426388">
        <w:rPr>
          <w:sz w:val="24"/>
          <w:szCs w:val="24"/>
          <w:lang w:val="pt"/>
        </w:rPr>
        <w:t>assentos e</w:t>
      </w:r>
      <w:r w:rsidR="005A31A9" w:rsidRPr="00426388">
        <w:rPr>
          <w:sz w:val="24"/>
          <w:szCs w:val="24"/>
          <w:lang w:val="pt"/>
        </w:rPr>
        <w:t xml:space="preserve"> representação </w:t>
      </w:r>
      <w:r w:rsidRPr="00426388">
        <w:rPr>
          <w:sz w:val="24"/>
          <w:szCs w:val="24"/>
          <w:lang w:val="pt"/>
        </w:rPr>
        <w:t>para cidades maiores.  Também deu o voto para homens que possuíam uma certa quantidade de propriedade.</w:t>
      </w:r>
    </w:p>
    <w:p w14:paraId="51130FF2" w14:textId="566F5790" w:rsidR="00962277" w:rsidRPr="00426388" w:rsidRDefault="00426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  <w:lang w:val="pt"/>
        </w:rPr>
        <w:t xml:space="preserve">     </w:t>
      </w:r>
      <w:r w:rsidR="00962277" w:rsidRPr="00426388">
        <w:rPr>
          <w:b/>
          <w:bCs/>
          <w:sz w:val="24"/>
          <w:szCs w:val="24"/>
          <w:lang w:val="pt"/>
        </w:rPr>
        <w:t>A Rainha Vitória</w:t>
      </w:r>
      <w:r w:rsidR="00962277" w:rsidRPr="00426388">
        <w:rPr>
          <w:sz w:val="24"/>
          <w:szCs w:val="24"/>
          <w:lang w:val="pt"/>
        </w:rPr>
        <w:t xml:space="preserve"> governou o Império Britânico de 1837 a 1901.  A era vitoriana era um tempo de boas maneiras, trabalho duro, honestidade e reforma.  Na década de 1860, os partidos políticos mudaram.  Nobres e latifundiários do partido Tory se juntaram ao novo partido </w:t>
      </w:r>
      <w:r w:rsidR="00792190" w:rsidRPr="00426388">
        <w:rPr>
          <w:b/>
          <w:bCs/>
          <w:sz w:val="24"/>
          <w:szCs w:val="24"/>
          <w:lang w:val="pt"/>
        </w:rPr>
        <w:t>conservador</w:t>
      </w:r>
      <w:r w:rsidR="00792190" w:rsidRPr="00426388">
        <w:rPr>
          <w:sz w:val="24"/>
          <w:szCs w:val="24"/>
          <w:lang w:val="pt"/>
        </w:rPr>
        <w:t xml:space="preserve"> (</w:t>
      </w:r>
      <w:r w:rsidR="005A31A9" w:rsidRPr="00426388">
        <w:rPr>
          <w:sz w:val="24"/>
          <w:szCs w:val="24"/>
          <w:lang w:val="pt"/>
        </w:rPr>
        <w:t xml:space="preserve">aqueles que não gostam de mudar e manter valores tradicionais). </w:t>
      </w:r>
      <w:r w:rsidR="00962277" w:rsidRPr="00426388">
        <w:rPr>
          <w:sz w:val="24"/>
          <w:szCs w:val="24"/>
          <w:lang w:val="pt"/>
        </w:rPr>
        <w:t xml:space="preserve">   O partido whig de classe média cresceu no partido </w:t>
      </w:r>
      <w:r w:rsidR="00792190" w:rsidRPr="00426388">
        <w:rPr>
          <w:b/>
          <w:bCs/>
          <w:sz w:val="24"/>
          <w:szCs w:val="24"/>
          <w:lang w:val="pt"/>
        </w:rPr>
        <w:t>Liberal</w:t>
      </w:r>
      <w:r w:rsidR="00792190" w:rsidRPr="00426388">
        <w:rPr>
          <w:sz w:val="24"/>
          <w:szCs w:val="24"/>
          <w:lang w:val="pt"/>
        </w:rPr>
        <w:t xml:space="preserve"> (</w:t>
      </w:r>
      <w:r w:rsidR="005A31A9" w:rsidRPr="00426388">
        <w:rPr>
          <w:sz w:val="24"/>
          <w:szCs w:val="24"/>
          <w:lang w:val="pt"/>
        </w:rPr>
        <w:t xml:space="preserve">aqueles que acolhem a mudança quando necessário e são progressistas em seu </w:t>
      </w:r>
      <w:r w:rsidR="00792190" w:rsidRPr="00426388">
        <w:rPr>
          <w:sz w:val="24"/>
          <w:szCs w:val="24"/>
          <w:lang w:val="pt"/>
        </w:rPr>
        <w:t>pensamento) partido</w:t>
      </w:r>
      <w:r w:rsidR="00962277" w:rsidRPr="00426388">
        <w:rPr>
          <w:sz w:val="24"/>
          <w:szCs w:val="24"/>
          <w:lang w:val="pt"/>
        </w:rPr>
        <w:t xml:space="preserve">.  Ambas as partes queriam democracia.  Um projeto de lei conservador concedeu o voto a muitos trabalhadores.  Mais tarde, os liberais ganharam o voto para trabalhadores rurais e a maioria dos outros homens.  Eventualmente, o sufrágio foi estendido a todos os cidadãos do sexo masculino, levando as mulheres a buscar o voto também.  Isso ampliou </w:t>
      </w:r>
      <w:r w:rsidR="00792190" w:rsidRPr="00426388">
        <w:rPr>
          <w:sz w:val="24"/>
          <w:szCs w:val="24"/>
          <w:lang w:val="pt"/>
        </w:rPr>
        <w:t>o eleitorado (</w:t>
      </w:r>
      <w:r w:rsidR="00962277" w:rsidRPr="00426388">
        <w:rPr>
          <w:sz w:val="24"/>
          <w:szCs w:val="24"/>
          <w:lang w:val="pt"/>
        </w:rPr>
        <w:t xml:space="preserve">o corpo de pessoas autorizadas a votar).  Uma característica fundamental da votação foi </w:t>
      </w:r>
      <w:r w:rsidR="00792190" w:rsidRPr="00426388">
        <w:rPr>
          <w:sz w:val="24"/>
          <w:szCs w:val="24"/>
          <w:lang w:val="pt"/>
        </w:rPr>
        <w:t>a cédula</w:t>
      </w:r>
      <w:r w:rsidR="00962277" w:rsidRPr="00426388">
        <w:rPr>
          <w:b/>
          <w:sz w:val="24"/>
          <w:szCs w:val="24"/>
          <w:lang w:val="pt"/>
        </w:rPr>
        <w:t xml:space="preserve"> </w:t>
      </w:r>
      <w:r w:rsidR="00792190" w:rsidRPr="00426388">
        <w:rPr>
          <w:b/>
          <w:sz w:val="24"/>
          <w:szCs w:val="24"/>
          <w:lang w:val="pt"/>
        </w:rPr>
        <w:t>secreta</w:t>
      </w:r>
      <w:r w:rsidR="00792190" w:rsidRPr="00426388">
        <w:rPr>
          <w:sz w:val="24"/>
          <w:szCs w:val="24"/>
          <w:lang w:val="pt"/>
        </w:rPr>
        <w:t xml:space="preserve"> (</w:t>
      </w:r>
      <w:r w:rsidR="00962277" w:rsidRPr="00426388">
        <w:rPr>
          <w:sz w:val="24"/>
          <w:szCs w:val="24"/>
          <w:lang w:val="pt"/>
        </w:rPr>
        <w:t>o direito de votar sem ter que anunciá-la).  Um projeto de lei liberal limitou o veto da Câmara dos Lordes e deu mais poder à Câmara dos Comuns.</w:t>
      </w:r>
    </w:p>
    <w:p w14:paraId="635788F5" w14:textId="77777777" w:rsidR="00962277" w:rsidRPr="00426388" w:rsidRDefault="00962277" w:rsidP="00962277">
      <w:pPr>
        <w:autoSpaceDE w:val="0"/>
        <w:autoSpaceDN w:val="0"/>
        <w:adjustRightInd w:val="0"/>
        <w:rPr>
          <w:sz w:val="24"/>
          <w:szCs w:val="24"/>
        </w:rPr>
      </w:pPr>
    </w:p>
    <w:p w14:paraId="302E1B3C" w14:textId="77777777" w:rsidR="00962277" w:rsidRPr="00426388" w:rsidRDefault="00962277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6388">
        <w:rPr>
          <w:b/>
          <w:sz w:val="24"/>
          <w:szCs w:val="24"/>
          <w:u w:val="single"/>
          <w:lang w:val="pt"/>
        </w:rPr>
        <w:t>Seção 2- Um Século de Reforma</w:t>
      </w:r>
    </w:p>
    <w:p w14:paraId="73D7ACC7" w14:textId="4D7E4091" w:rsidR="00962277" w:rsidRPr="00426388" w:rsidRDefault="009622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 xml:space="preserve">De 1815 a 1914, reformadores britânicos pediram mudanças.  Novas leis melhoraram as condições de trabalho, permitiram sindicatos e crianças protegidas.  Eles também forneceram escolas primárias gratuitas, reduziram punições severas por crimes e acabaram com a escravidão.  As reformas comerciais reduziram e </w:t>
      </w:r>
      <w:r w:rsidR="00792190" w:rsidRPr="00426388">
        <w:rPr>
          <w:b/>
          <w:sz w:val="24"/>
          <w:szCs w:val="24"/>
          <w:lang w:val="pt"/>
        </w:rPr>
        <w:t>revogaram</w:t>
      </w:r>
      <w:r w:rsidR="00792190" w:rsidRPr="00426388">
        <w:rPr>
          <w:sz w:val="24"/>
          <w:szCs w:val="24"/>
          <w:lang w:val="pt"/>
        </w:rPr>
        <w:t xml:space="preserve"> (</w:t>
      </w:r>
      <w:r w:rsidRPr="00426388">
        <w:rPr>
          <w:sz w:val="24"/>
          <w:szCs w:val="24"/>
          <w:lang w:val="pt"/>
        </w:rPr>
        <w:t xml:space="preserve">para </w:t>
      </w:r>
      <w:r w:rsidR="00792190" w:rsidRPr="00426388">
        <w:rPr>
          <w:sz w:val="24"/>
          <w:szCs w:val="24"/>
          <w:lang w:val="pt"/>
        </w:rPr>
        <w:t>cancelar) tarifas</w:t>
      </w:r>
      <w:r w:rsidR="00792190" w:rsidRPr="00426388">
        <w:rPr>
          <w:b/>
          <w:sz w:val="24"/>
          <w:szCs w:val="24"/>
          <w:lang w:val="pt"/>
        </w:rPr>
        <w:t xml:space="preserve"> </w:t>
      </w:r>
      <w:r w:rsidR="00792190" w:rsidRPr="00426388">
        <w:rPr>
          <w:sz w:val="24"/>
          <w:szCs w:val="24"/>
          <w:lang w:val="pt"/>
        </w:rPr>
        <w:t>(</w:t>
      </w:r>
      <w:r w:rsidRPr="00426388">
        <w:rPr>
          <w:sz w:val="24"/>
          <w:szCs w:val="24"/>
          <w:lang w:val="pt"/>
        </w:rPr>
        <w:t xml:space="preserve">impostos sobre bens importados).  Confiante em seu futuro, a Inglaterra apoiou o livre </w:t>
      </w:r>
      <w:r w:rsidR="00792190" w:rsidRPr="00426388">
        <w:rPr>
          <w:b/>
          <w:sz w:val="24"/>
          <w:szCs w:val="24"/>
          <w:lang w:val="pt"/>
        </w:rPr>
        <w:t>comércio</w:t>
      </w:r>
      <w:r w:rsidR="00792190" w:rsidRPr="00426388">
        <w:rPr>
          <w:sz w:val="24"/>
          <w:szCs w:val="24"/>
          <w:lang w:val="pt"/>
        </w:rPr>
        <w:t xml:space="preserve"> (</w:t>
      </w:r>
      <w:r w:rsidRPr="00426388">
        <w:rPr>
          <w:sz w:val="24"/>
          <w:szCs w:val="24"/>
          <w:lang w:val="pt"/>
        </w:rPr>
        <w:t>comércio entre países sem restrições financeiras).</w:t>
      </w:r>
    </w:p>
    <w:p w14:paraId="340C4248" w14:textId="77777777" w:rsidR="00962277" w:rsidRPr="00426388" w:rsidRDefault="009622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 xml:space="preserve">     Em 1900, os sindicatos fundaram um novo partido político, o Partido Trabalhista.  Na década de 1920, o Partido Trabalhista era mais forte que o Partido Liberal.  Ele passou por mais leis para proteger os trabalhadores.</w:t>
      </w:r>
    </w:p>
    <w:p w14:paraId="5557A4E3" w14:textId="77777777" w:rsidR="00962277" w:rsidRPr="00426388" w:rsidRDefault="00962277" w:rsidP="00962277">
      <w:pPr>
        <w:pStyle w:val="BodyText"/>
        <w:rPr>
          <w:szCs w:val="24"/>
        </w:rPr>
      </w:pPr>
      <w:r w:rsidRPr="00426388">
        <w:rPr>
          <w:szCs w:val="24"/>
          <w:lang w:val="pt"/>
        </w:rPr>
        <w:t xml:space="preserve">     As mulheres britânicas pediram o direito de votar.  Eles realizaram grandes comícios e marchas.  Quando manifestações pacíficas fracassaram, alguns manifestantes quebraram janelas e queimaram prédios.  Alguns entraram em greves de fome.  Em 1918, o Parlamento deu o voto às mulheres com mais de 30 anos.  As mulheres mais jovens ganharam o direito de votar em 1928.</w:t>
      </w:r>
    </w:p>
    <w:p w14:paraId="1E5D856A" w14:textId="37AD8D2B" w:rsidR="00962277" w:rsidRPr="00426388" w:rsidRDefault="00426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</w:t>
      </w:r>
      <w:r w:rsidR="00423D84" w:rsidRPr="00426388">
        <w:rPr>
          <w:sz w:val="24"/>
          <w:szCs w:val="24"/>
          <w:lang w:val="pt"/>
        </w:rPr>
        <w:t xml:space="preserve">Ao longo da década de 1800, nacionalistas na </w:t>
      </w:r>
      <w:r w:rsidR="00792190" w:rsidRPr="00426388">
        <w:rPr>
          <w:b/>
          <w:bCs/>
          <w:sz w:val="24"/>
          <w:szCs w:val="24"/>
          <w:lang w:val="pt"/>
        </w:rPr>
        <w:t>Irlanda</w:t>
      </w:r>
      <w:r w:rsidR="00792190" w:rsidRPr="00426388">
        <w:rPr>
          <w:sz w:val="24"/>
          <w:szCs w:val="24"/>
          <w:lang w:val="pt"/>
        </w:rPr>
        <w:t xml:space="preserve"> (</w:t>
      </w:r>
      <w:r w:rsidR="005A31A9" w:rsidRPr="00426388">
        <w:rPr>
          <w:sz w:val="24"/>
          <w:szCs w:val="24"/>
          <w:lang w:val="pt"/>
        </w:rPr>
        <w:t xml:space="preserve">nação insular no Atlântico Norte pertencente à Grã-Bretanha) </w:t>
      </w:r>
      <w:r w:rsidR="00423D84" w:rsidRPr="00426388">
        <w:rPr>
          <w:sz w:val="24"/>
          <w:szCs w:val="24"/>
          <w:lang w:val="pt"/>
        </w:rPr>
        <w:t xml:space="preserve">lutaram contra o </w:t>
      </w:r>
      <w:r w:rsidR="00962277" w:rsidRPr="00426388">
        <w:rPr>
          <w:sz w:val="24"/>
          <w:szCs w:val="24"/>
          <w:lang w:val="pt"/>
        </w:rPr>
        <w:t xml:space="preserve">domínio britânico.  Eles exigiram mudança.  Os irlandeses não pagariam mais aluguéis altos aos proprietários britânicos.  Os católicos irlandeses não entregariam mais dinheiro à Igreja da Inglaterra.  As culturas irlandesas não iriam mais para a Inglaterra enquanto as famílias irlandesas passavam fome.  Na década de 1870, nacionalistas irlandeses </w:t>
      </w:r>
      <w:r w:rsidR="00792190" w:rsidRPr="00426388">
        <w:rPr>
          <w:sz w:val="24"/>
          <w:szCs w:val="24"/>
          <w:lang w:val="pt"/>
        </w:rPr>
        <w:t>pediram o</w:t>
      </w:r>
      <w:r w:rsidR="00962277" w:rsidRPr="00426388">
        <w:rPr>
          <w:b/>
          <w:sz w:val="24"/>
          <w:szCs w:val="24"/>
          <w:lang w:val="pt"/>
        </w:rPr>
        <w:t xml:space="preserve"> domínio doméstico</w:t>
      </w:r>
      <w:r w:rsidR="00423D84" w:rsidRPr="00426388">
        <w:rPr>
          <w:sz w:val="24"/>
          <w:szCs w:val="24"/>
          <w:lang w:val="pt"/>
        </w:rPr>
        <w:t>, ou</w:t>
      </w:r>
      <w:r w:rsidR="00962277" w:rsidRPr="00426388">
        <w:rPr>
          <w:sz w:val="24"/>
          <w:szCs w:val="24"/>
          <w:lang w:val="pt"/>
        </w:rPr>
        <w:t>autogoverno local.  Finalmente, em 1914, o Parlamento aprovou uma lei de regras domésticas.  Os condados do Sul da Irlanda tornaram-se independentes em 1921.</w:t>
      </w:r>
    </w:p>
    <w:p w14:paraId="04D3EB09" w14:textId="6CD377AE" w:rsidR="00962277" w:rsidRPr="00426388" w:rsidRDefault="00962277" w:rsidP="009622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7A34F8A" w14:textId="70F2E2C2" w:rsidR="006F499B" w:rsidRPr="00426388" w:rsidRDefault="00426388" w:rsidP="00426388">
      <w:pPr>
        <w:widowControl w:val="0"/>
        <w:autoSpaceDE w:val="0"/>
        <w:autoSpaceDN w:val="0"/>
        <w:adjustRightInd w:val="0"/>
        <w:ind w:left="9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Portuguese</w:t>
      </w:r>
    </w:p>
    <w:p w14:paraId="50EC5C3C" w14:textId="77777777" w:rsidR="00962277" w:rsidRPr="00426388" w:rsidRDefault="00962277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6388">
        <w:rPr>
          <w:b/>
          <w:sz w:val="24"/>
          <w:szCs w:val="24"/>
          <w:u w:val="single"/>
          <w:lang w:val="pt"/>
        </w:rPr>
        <w:t>Seção 3- Divisão e Democracia na França</w:t>
      </w:r>
    </w:p>
    <w:p w14:paraId="169B4AD5" w14:textId="310C10AF" w:rsidR="00962277" w:rsidRPr="00426388" w:rsidRDefault="00426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</w:t>
      </w:r>
      <w:r w:rsidR="00962277" w:rsidRPr="00426388">
        <w:rPr>
          <w:sz w:val="24"/>
          <w:szCs w:val="24"/>
          <w:lang w:val="pt"/>
        </w:rPr>
        <w:t xml:space="preserve">Após a </w:t>
      </w:r>
      <w:r w:rsidR="00792190" w:rsidRPr="00426388">
        <w:rPr>
          <w:sz w:val="24"/>
          <w:szCs w:val="24"/>
          <w:lang w:val="pt"/>
        </w:rPr>
        <w:t>Revolução Francesa (</w:t>
      </w:r>
      <w:r w:rsidR="002A092E" w:rsidRPr="00426388">
        <w:rPr>
          <w:sz w:val="24"/>
          <w:szCs w:val="24"/>
          <w:lang w:val="pt"/>
        </w:rPr>
        <w:t xml:space="preserve">país na Europa Ocidental) </w:t>
      </w:r>
      <w:r w:rsidR="00962277" w:rsidRPr="00426388">
        <w:rPr>
          <w:sz w:val="24"/>
          <w:szCs w:val="24"/>
          <w:lang w:val="pt"/>
        </w:rPr>
        <w:t xml:space="preserve">de 1848, Louis </w:t>
      </w:r>
      <w:r w:rsidR="00962277" w:rsidRPr="00426388">
        <w:rPr>
          <w:b/>
          <w:bCs/>
          <w:sz w:val="24"/>
          <w:szCs w:val="24"/>
          <w:lang w:val="pt"/>
        </w:rPr>
        <w:t>Napoleão</w:t>
      </w:r>
      <w:r w:rsidR="00962277" w:rsidRPr="00426388">
        <w:rPr>
          <w:sz w:val="24"/>
          <w:szCs w:val="24"/>
          <w:lang w:val="pt"/>
        </w:rPr>
        <w:t xml:space="preserve"> foi eleito presidente da </w:t>
      </w:r>
      <w:r w:rsidR="00962277" w:rsidRPr="00426388">
        <w:rPr>
          <w:b/>
          <w:bCs/>
          <w:sz w:val="24"/>
          <w:szCs w:val="24"/>
          <w:lang w:val="pt"/>
        </w:rPr>
        <w:t xml:space="preserve">Segunda </w:t>
      </w:r>
      <w:r w:rsidR="00792190" w:rsidRPr="00426388">
        <w:rPr>
          <w:b/>
          <w:bCs/>
          <w:sz w:val="24"/>
          <w:szCs w:val="24"/>
          <w:lang w:val="pt"/>
        </w:rPr>
        <w:t>República</w:t>
      </w:r>
      <w:r w:rsidR="00792190" w:rsidRPr="00426388">
        <w:rPr>
          <w:sz w:val="24"/>
          <w:szCs w:val="24"/>
          <w:lang w:val="pt"/>
        </w:rPr>
        <w:t xml:space="preserve"> (</w:t>
      </w:r>
      <w:r w:rsidR="002A092E" w:rsidRPr="00426388">
        <w:rPr>
          <w:sz w:val="24"/>
          <w:szCs w:val="24"/>
          <w:lang w:val="pt"/>
        </w:rPr>
        <w:t>governo representativo de curta duração na França (1848-1851)).</w:t>
      </w:r>
      <w:r w:rsidR="00962277" w:rsidRPr="00426388">
        <w:rPr>
          <w:sz w:val="24"/>
          <w:szCs w:val="24"/>
          <w:lang w:val="pt"/>
        </w:rPr>
        <w:t xml:space="preserve"> Ele era sobrinho de Napoleão Bonaparte, e seu famoso nome ganhou votos.  A classe trabalhadora gostou de sua fala de reforma social.  Em 1852, declarou-se Napoleão III, governante do Segundo Império.  Ele governou como </w:t>
      </w:r>
      <w:r w:rsidR="00792190" w:rsidRPr="00426388">
        <w:rPr>
          <w:sz w:val="24"/>
          <w:szCs w:val="24"/>
          <w:lang w:val="pt"/>
        </w:rPr>
        <w:t>um ditador (</w:t>
      </w:r>
      <w:r w:rsidR="002A092E" w:rsidRPr="00426388">
        <w:rPr>
          <w:sz w:val="24"/>
          <w:szCs w:val="24"/>
          <w:lang w:val="pt"/>
        </w:rPr>
        <w:t xml:space="preserve">um governante com poder </w:t>
      </w:r>
      <w:r w:rsidR="00792190" w:rsidRPr="00426388">
        <w:rPr>
          <w:sz w:val="24"/>
          <w:szCs w:val="24"/>
          <w:lang w:val="pt"/>
        </w:rPr>
        <w:t>total) censurando</w:t>
      </w:r>
      <w:r w:rsidR="00962277" w:rsidRPr="00426388">
        <w:rPr>
          <w:sz w:val="24"/>
          <w:szCs w:val="24"/>
          <w:lang w:val="pt"/>
        </w:rPr>
        <w:t xml:space="preserve"> a imprensa e escolhendo funcionários.  No entanto, ele manteve sua palavra para os trabalhadores.  Ele permitiu sindicatos e criou cuidados de saúde gratuitos e trabalhou para acabar com a pobreza.</w:t>
      </w:r>
    </w:p>
    <w:p w14:paraId="3403F940" w14:textId="4CFE1188" w:rsidR="00962277" w:rsidRPr="00426388" w:rsidRDefault="00962277" w:rsidP="000005F2">
      <w:pPr>
        <w:pStyle w:val="BodyText2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 xml:space="preserve">     Enquanto Napoleão III fazia reformas em casa, ele cometeu erros na política externa.  Ele tentou tomar o poder no México, mas falhou.  Em 1870, uma derrota esmagadora na Guerra Franco-Prussiana e sua captura acabaram com o Segundo Império.</w:t>
      </w:r>
    </w:p>
    <w:p w14:paraId="177DDF33" w14:textId="47F43553" w:rsidR="00962277" w:rsidRPr="00426388" w:rsidRDefault="00426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</w:t>
      </w:r>
      <w:r w:rsidR="00962277" w:rsidRPr="00426388">
        <w:rPr>
          <w:sz w:val="24"/>
          <w:szCs w:val="24"/>
          <w:lang w:val="pt"/>
        </w:rPr>
        <w:t xml:space="preserve">A </w:t>
      </w:r>
      <w:r w:rsidR="00962277" w:rsidRPr="00426388">
        <w:rPr>
          <w:b/>
          <w:bCs/>
          <w:sz w:val="24"/>
          <w:szCs w:val="24"/>
          <w:lang w:val="pt"/>
        </w:rPr>
        <w:t xml:space="preserve">Terceira </w:t>
      </w:r>
      <w:r w:rsidR="00792190" w:rsidRPr="00426388">
        <w:rPr>
          <w:b/>
          <w:bCs/>
          <w:sz w:val="24"/>
          <w:szCs w:val="24"/>
          <w:lang w:val="pt"/>
        </w:rPr>
        <w:t>República</w:t>
      </w:r>
      <w:r w:rsidR="00792190" w:rsidRPr="00426388">
        <w:rPr>
          <w:sz w:val="24"/>
          <w:szCs w:val="24"/>
          <w:lang w:val="pt"/>
        </w:rPr>
        <w:t xml:space="preserve"> (</w:t>
      </w:r>
      <w:r w:rsidR="002A092E" w:rsidRPr="00426388">
        <w:rPr>
          <w:sz w:val="24"/>
          <w:szCs w:val="24"/>
          <w:lang w:val="pt"/>
        </w:rPr>
        <w:t xml:space="preserve">governo representativo na </w:t>
      </w:r>
      <w:r w:rsidR="00792190" w:rsidRPr="00426388">
        <w:rPr>
          <w:sz w:val="24"/>
          <w:szCs w:val="24"/>
          <w:lang w:val="pt"/>
        </w:rPr>
        <w:t>França (</w:t>
      </w:r>
      <w:r w:rsidR="002A092E" w:rsidRPr="00426388">
        <w:rPr>
          <w:sz w:val="24"/>
          <w:szCs w:val="24"/>
          <w:lang w:val="pt"/>
        </w:rPr>
        <w:t>1870-1940</w:t>
      </w:r>
      <w:r w:rsidR="00792190" w:rsidRPr="00426388">
        <w:rPr>
          <w:sz w:val="24"/>
          <w:szCs w:val="24"/>
          <w:lang w:val="pt"/>
        </w:rPr>
        <w:t>)) surgiu</w:t>
      </w:r>
      <w:r w:rsidR="00962277" w:rsidRPr="00426388">
        <w:rPr>
          <w:sz w:val="24"/>
          <w:szCs w:val="24"/>
          <w:lang w:val="pt"/>
        </w:rPr>
        <w:t xml:space="preserve">.  Tinha uma legislatura mais democrática de duas casas.  Todos os homens poderiam votar em membros da câmara baixa.  As duas casas elegeram um presidente, criaram um governo </w:t>
      </w:r>
      <w:r w:rsidR="00792190" w:rsidRPr="00426388">
        <w:rPr>
          <w:b/>
          <w:sz w:val="24"/>
          <w:szCs w:val="24"/>
          <w:lang w:val="pt"/>
        </w:rPr>
        <w:t>provisório</w:t>
      </w:r>
      <w:r w:rsidR="00792190" w:rsidRPr="00426388">
        <w:rPr>
          <w:sz w:val="24"/>
          <w:szCs w:val="24"/>
          <w:lang w:val="pt"/>
        </w:rPr>
        <w:t xml:space="preserve"> (</w:t>
      </w:r>
      <w:r w:rsidR="00962277" w:rsidRPr="00426388">
        <w:rPr>
          <w:sz w:val="24"/>
          <w:szCs w:val="24"/>
          <w:lang w:val="pt"/>
        </w:rPr>
        <w:t xml:space="preserve">temporário) e deram poder real </w:t>
      </w:r>
      <w:r w:rsidR="00792190" w:rsidRPr="00426388">
        <w:rPr>
          <w:sz w:val="24"/>
          <w:szCs w:val="24"/>
          <w:lang w:val="pt"/>
        </w:rPr>
        <w:t>ao primeiro</w:t>
      </w:r>
      <w:r w:rsidR="00962277" w:rsidRPr="00426388">
        <w:rPr>
          <w:b/>
          <w:sz w:val="24"/>
          <w:szCs w:val="24"/>
          <w:lang w:val="pt"/>
        </w:rPr>
        <w:t>-ministro</w:t>
      </w:r>
      <w:r w:rsidR="00962277" w:rsidRPr="00426388">
        <w:rPr>
          <w:sz w:val="24"/>
          <w:szCs w:val="24"/>
          <w:lang w:val="pt"/>
        </w:rPr>
        <w:t>, ou primeiro-ministro.  Uma constituição separou igreja e estado e protegeu os direitos humanos.</w:t>
      </w:r>
    </w:p>
    <w:p w14:paraId="52E85DED" w14:textId="0D54766C" w:rsidR="00962277" w:rsidRPr="00426388" w:rsidRDefault="00426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</w:t>
      </w:r>
      <w:r w:rsidR="00962277" w:rsidRPr="00426388">
        <w:rPr>
          <w:sz w:val="24"/>
          <w:szCs w:val="24"/>
          <w:lang w:val="pt"/>
        </w:rPr>
        <w:t xml:space="preserve">Em 1894, um escândalo abalou a Terceira República.  O Capitão Alfred Dreyfus foi preso por espionar para os alemães. Algumas pessoas pensaram que o exército culpava Dreyfus porque ele era judeu.  No final, ele foi libertado.  O caso Dreyfus, juntamente com </w:t>
      </w:r>
      <w:r w:rsidR="00962277" w:rsidRPr="00426388">
        <w:rPr>
          <w:b/>
          <w:sz w:val="24"/>
          <w:szCs w:val="24"/>
          <w:lang w:val="pt"/>
        </w:rPr>
        <w:t xml:space="preserve">o </w:t>
      </w:r>
      <w:r w:rsidR="00792190" w:rsidRPr="00426388">
        <w:rPr>
          <w:b/>
          <w:sz w:val="24"/>
          <w:szCs w:val="24"/>
          <w:lang w:val="pt"/>
        </w:rPr>
        <w:t xml:space="preserve">antissemitismo </w:t>
      </w:r>
      <w:r w:rsidR="00792190" w:rsidRPr="00426388">
        <w:rPr>
          <w:sz w:val="24"/>
          <w:szCs w:val="24"/>
          <w:lang w:val="pt"/>
        </w:rPr>
        <w:t>(</w:t>
      </w:r>
      <w:r w:rsidR="00962277" w:rsidRPr="00426388">
        <w:rPr>
          <w:sz w:val="24"/>
          <w:szCs w:val="24"/>
          <w:lang w:val="pt"/>
        </w:rPr>
        <w:t>preconceito contra os judeus) em toda a Europa, preocupou os líderes judeus.  Alguns começaram a pedir um Estado separado onde os judeus teriam os direitos e liberdades negados a eles nos países europeus.</w:t>
      </w:r>
    </w:p>
    <w:p w14:paraId="376821FE" w14:textId="77777777" w:rsidR="00962277" w:rsidRPr="00426388" w:rsidRDefault="00962277" w:rsidP="009622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0ECDF65" w14:textId="77777777" w:rsidR="00962277" w:rsidRPr="00426388" w:rsidRDefault="00962277" w:rsidP="00962277">
      <w:pPr>
        <w:pStyle w:val="Heading2"/>
        <w:rPr>
          <w:color w:val="000000"/>
          <w:szCs w:val="24"/>
        </w:rPr>
      </w:pPr>
      <w:bookmarkStart w:id="0" w:name="OLE_LINK1"/>
      <w:bookmarkStart w:id="1" w:name="OLE_LINK2"/>
      <w:r w:rsidRPr="00426388">
        <w:rPr>
          <w:szCs w:val="24"/>
          <w:lang w:val="pt"/>
        </w:rPr>
        <w:t>Seção 4- Expansão dos Estados Unidos</w:t>
      </w:r>
    </w:p>
    <w:p w14:paraId="0A430288" w14:textId="5D429C02" w:rsidR="00962277" w:rsidRPr="00426388" w:rsidRDefault="00426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</w:t>
      </w:r>
      <w:r w:rsidR="00962277" w:rsidRPr="00426388">
        <w:rPr>
          <w:sz w:val="24"/>
          <w:szCs w:val="24"/>
          <w:lang w:val="pt"/>
        </w:rPr>
        <w:t xml:space="preserve">Os Estados Unidos cresceram e mudaram muito em 1800, expandindo-se do Atlântico para os Oceanos pacíficos pela guerra, fazendo tratados, comprando e tomando terras.  Muitos americanos sentiram que era seu direito estabelecer toda a terra entre o </w:t>
      </w:r>
      <w:r w:rsidR="00962277" w:rsidRPr="00426388">
        <w:rPr>
          <w:b/>
          <w:bCs/>
          <w:sz w:val="24"/>
          <w:szCs w:val="24"/>
          <w:lang w:val="pt"/>
        </w:rPr>
        <w:t xml:space="preserve">Oceano </w:t>
      </w:r>
      <w:r w:rsidR="00792190" w:rsidRPr="00426388">
        <w:rPr>
          <w:b/>
          <w:bCs/>
          <w:sz w:val="24"/>
          <w:szCs w:val="24"/>
          <w:lang w:val="pt"/>
        </w:rPr>
        <w:t>Atlântico</w:t>
      </w:r>
      <w:r w:rsidR="00792190" w:rsidRPr="00426388">
        <w:rPr>
          <w:sz w:val="24"/>
          <w:szCs w:val="24"/>
          <w:lang w:val="pt"/>
        </w:rPr>
        <w:t xml:space="preserve"> e</w:t>
      </w:r>
      <w:r w:rsidR="00962277" w:rsidRPr="00426388">
        <w:rPr>
          <w:sz w:val="24"/>
          <w:szCs w:val="24"/>
          <w:lang w:val="pt"/>
        </w:rPr>
        <w:t xml:space="preserve"> o Oceano </w:t>
      </w:r>
      <w:r w:rsidR="00962277" w:rsidRPr="00426388">
        <w:rPr>
          <w:b/>
          <w:bCs/>
          <w:sz w:val="24"/>
          <w:szCs w:val="24"/>
          <w:lang w:val="pt"/>
        </w:rPr>
        <w:t>Pacífico</w:t>
      </w:r>
      <w:r w:rsidR="00962277" w:rsidRPr="00426388">
        <w:rPr>
          <w:sz w:val="24"/>
          <w:szCs w:val="24"/>
          <w:lang w:val="pt"/>
        </w:rPr>
        <w:t>, uma</w:t>
      </w:r>
      <w:r w:rsidR="005A0970" w:rsidRPr="00426388">
        <w:rPr>
          <w:sz w:val="24"/>
          <w:szCs w:val="24"/>
          <w:lang w:val="pt"/>
        </w:rPr>
        <w:t>crença chamada</w:t>
      </w:r>
      <w:r w:rsidR="00962277" w:rsidRPr="00426388">
        <w:rPr>
          <w:sz w:val="24"/>
          <w:szCs w:val="24"/>
          <w:lang w:val="pt"/>
        </w:rPr>
        <w:t xml:space="preserve"> destino</w:t>
      </w:r>
      <w:r w:rsidR="005A0970" w:rsidRPr="00426388">
        <w:rPr>
          <w:b/>
          <w:sz w:val="24"/>
          <w:szCs w:val="24"/>
          <w:lang w:val="pt"/>
        </w:rPr>
        <w:t xml:space="preserve"> manifesto.</w:t>
      </w:r>
      <w:r w:rsidR="00962277" w:rsidRPr="00426388">
        <w:rPr>
          <w:sz w:val="24"/>
          <w:szCs w:val="24"/>
          <w:lang w:val="pt"/>
        </w:rPr>
        <w:t xml:space="preserve">  Eles se mudaram para o oeste, tomando terras </w:t>
      </w:r>
      <w:r w:rsidR="00792190" w:rsidRPr="00426388">
        <w:rPr>
          <w:sz w:val="24"/>
          <w:szCs w:val="24"/>
          <w:lang w:val="pt"/>
        </w:rPr>
        <w:t>dos nativos</w:t>
      </w:r>
      <w:r w:rsidR="00962277" w:rsidRPr="00426388">
        <w:rPr>
          <w:b/>
          <w:bCs/>
          <w:sz w:val="24"/>
          <w:szCs w:val="24"/>
          <w:lang w:val="pt"/>
        </w:rPr>
        <w:t xml:space="preserve"> </w:t>
      </w:r>
      <w:r w:rsidR="00792190" w:rsidRPr="00426388">
        <w:rPr>
          <w:b/>
          <w:bCs/>
          <w:sz w:val="24"/>
          <w:szCs w:val="24"/>
          <w:lang w:val="pt"/>
        </w:rPr>
        <w:t>americanos</w:t>
      </w:r>
      <w:r w:rsidR="00792190" w:rsidRPr="00426388">
        <w:rPr>
          <w:sz w:val="24"/>
          <w:szCs w:val="24"/>
          <w:lang w:val="pt"/>
        </w:rPr>
        <w:t xml:space="preserve"> (</w:t>
      </w:r>
      <w:r w:rsidR="00906CAD" w:rsidRPr="00426388">
        <w:rPr>
          <w:sz w:val="24"/>
          <w:szCs w:val="24"/>
          <w:lang w:val="pt"/>
        </w:rPr>
        <w:t>os americanos que estavam na América antes dos europeus chegarem</w:t>
      </w:r>
      <w:r w:rsidR="00792190" w:rsidRPr="00426388">
        <w:rPr>
          <w:sz w:val="24"/>
          <w:szCs w:val="24"/>
          <w:lang w:val="pt"/>
        </w:rPr>
        <w:t>), que</w:t>
      </w:r>
      <w:r w:rsidR="0087052A" w:rsidRPr="00426388">
        <w:rPr>
          <w:sz w:val="24"/>
          <w:szCs w:val="24"/>
          <w:lang w:val="pt"/>
        </w:rPr>
        <w:t xml:space="preserve"> eles então colocaram </w:t>
      </w:r>
      <w:r w:rsidR="00792190" w:rsidRPr="00426388">
        <w:rPr>
          <w:sz w:val="24"/>
          <w:szCs w:val="24"/>
          <w:lang w:val="pt"/>
        </w:rPr>
        <w:t>em reservas (</w:t>
      </w:r>
      <w:r w:rsidR="0087052A" w:rsidRPr="00426388">
        <w:rPr>
          <w:sz w:val="24"/>
          <w:szCs w:val="24"/>
          <w:lang w:val="pt"/>
        </w:rPr>
        <w:t>terra controlada pelo governo).  O crescimento da Indústria, comunicação e Transporte da América, juntamente com o grande número de imigrantes e o crescimento de suas cidades fizeram a América crescer.</w:t>
      </w:r>
    </w:p>
    <w:p w14:paraId="47C4D0E8" w14:textId="13E533C6" w:rsidR="00962277" w:rsidRPr="00426388" w:rsidRDefault="00426388" w:rsidP="009622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</w:t>
      </w:r>
      <w:r w:rsidR="00962277" w:rsidRPr="00426388">
        <w:rPr>
          <w:sz w:val="24"/>
          <w:szCs w:val="24"/>
          <w:lang w:val="pt"/>
        </w:rPr>
        <w:t xml:space="preserve">Em 1803, o Presidente Jefferson comprou terras da França.  Sua </w:t>
      </w:r>
      <w:r w:rsidR="00962277" w:rsidRPr="00426388">
        <w:rPr>
          <w:b/>
          <w:bCs/>
          <w:sz w:val="24"/>
          <w:szCs w:val="24"/>
          <w:lang w:val="pt"/>
        </w:rPr>
        <w:t>compra da Louisiana</w:t>
      </w:r>
      <w:r w:rsidR="00962277" w:rsidRPr="00426388">
        <w:rPr>
          <w:sz w:val="24"/>
          <w:szCs w:val="24"/>
          <w:lang w:val="pt"/>
        </w:rPr>
        <w:t xml:space="preserve"> quase dobrou o tamanho dos Estados Unidos e moveu a fronteira oeste do rio Mississipi para as Montanhas Rochosas.  Em 1848, o México foi forçado a desistir da Califórnia e grande parte do sudoeste depois de perder </w:t>
      </w:r>
      <w:r w:rsidR="00792190" w:rsidRPr="00426388">
        <w:rPr>
          <w:sz w:val="24"/>
          <w:szCs w:val="24"/>
          <w:lang w:val="pt"/>
        </w:rPr>
        <w:t>a Guerra</w:t>
      </w:r>
      <w:r w:rsidR="00962277" w:rsidRPr="00426388">
        <w:rPr>
          <w:b/>
          <w:bCs/>
          <w:sz w:val="24"/>
          <w:szCs w:val="24"/>
          <w:lang w:val="pt"/>
        </w:rPr>
        <w:t xml:space="preserve"> Mexicano-</w:t>
      </w:r>
      <w:r w:rsidR="00792190" w:rsidRPr="00426388">
        <w:rPr>
          <w:b/>
          <w:bCs/>
          <w:sz w:val="24"/>
          <w:szCs w:val="24"/>
          <w:lang w:val="pt"/>
        </w:rPr>
        <w:t>Americana</w:t>
      </w:r>
      <w:r w:rsidR="00792190" w:rsidRPr="00426388">
        <w:rPr>
          <w:sz w:val="24"/>
          <w:szCs w:val="24"/>
          <w:lang w:val="pt"/>
        </w:rPr>
        <w:t xml:space="preserve"> (</w:t>
      </w:r>
      <w:r w:rsidR="004F7344" w:rsidRPr="00426388">
        <w:rPr>
          <w:sz w:val="24"/>
          <w:szCs w:val="24"/>
          <w:lang w:val="pt"/>
        </w:rPr>
        <w:t>guerra entre México e América de 1846-1848 iniciada pela América).</w:t>
      </w:r>
    </w:p>
    <w:p w14:paraId="648F2248" w14:textId="365E46E2" w:rsidR="00962277" w:rsidRPr="00426388" w:rsidRDefault="00426388" w:rsidP="009622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</w:t>
      </w:r>
      <w:r w:rsidR="00423D84" w:rsidRPr="00426388">
        <w:rPr>
          <w:sz w:val="24"/>
          <w:szCs w:val="24"/>
          <w:lang w:val="pt"/>
        </w:rPr>
        <w:t xml:space="preserve">Durante a década de 1800, dois movimentos trouxeram maior democracia.  </w:t>
      </w:r>
      <w:r w:rsidR="00792190" w:rsidRPr="00426388">
        <w:rPr>
          <w:b/>
          <w:sz w:val="24"/>
          <w:szCs w:val="24"/>
          <w:lang w:val="pt"/>
        </w:rPr>
        <w:t>Abolicionistas</w:t>
      </w:r>
      <w:r w:rsidR="00792190" w:rsidRPr="00426388">
        <w:rPr>
          <w:sz w:val="24"/>
          <w:szCs w:val="24"/>
          <w:lang w:val="pt"/>
        </w:rPr>
        <w:t xml:space="preserve"> trabalharam</w:t>
      </w:r>
      <w:r w:rsidR="00962277" w:rsidRPr="00426388">
        <w:rPr>
          <w:sz w:val="24"/>
          <w:szCs w:val="24"/>
          <w:lang w:val="pt"/>
        </w:rPr>
        <w:t xml:space="preserve"> para acabar com a escravidão.  Mulheres que trabalharam no movimento abolicionista começaram a organizar um movimento pelos direitos das mulheres.  Eles pediram igualdade sob a lei, no trabalho e nas escolas, e eventualmente ganharam o direito de voto </w:t>
      </w:r>
      <w:r w:rsidR="004F7344" w:rsidRPr="00426388">
        <w:rPr>
          <w:b/>
          <w:bCs/>
          <w:sz w:val="24"/>
          <w:szCs w:val="24"/>
          <w:lang w:val="pt"/>
        </w:rPr>
        <w:t>(</w:t>
      </w:r>
      <w:r w:rsidR="00792190" w:rsidRPr="00426388">
        <w:rPr>
          <w:b/>
          <w:bCs/>
          <w:sz w:val="24"/>
          <w:szCs w:val="24"/>
          <w:lang w:val="pt"/>
        </w:rPr>
        <w:t>sufrágio</w:t>
      </w:r>
      <w:r w:rsidR="00792190" w:rsidRPr="00426388">
        <w:rPr>
          <w:sz w:val="24"/>
          <w:szCs w:val="24"/>
          <w:lang w:val="pt"/>
        </w:rPr>
        <w:t>) sob</w:t>
      </w:r>
      <w:r w:rsidR="00962277" w:rsidRPr="00426388">
        <w:rPr>
          <w:sz w:val="24"/>
          <w:szCs w:val="24"/>
          <w:lang w:val="pt"/>
        </w:rPr>
        <w:t xml:space="preserve"> </w:t>
      </w:r>
      <w:r w:rsidR="00792190" w:rsidRPr="00426388">
        <w:rPr>
          <w:sz w:val="24"/>
          <w:szCs w:val="24"/>
          <w:lang w:val="pt"/>
        </w:rPr>
        <w:t>a 19</w:t>
      </w:r>
      <w:r w:rsidR="00962277" w:rsidRPr="00426388">
        <w:rPr>
          <w:b/>
          <w:sz w:val="24"/>
          <w:szCs w:val="24"/>
          <w:lang w:val="pt"/>
        </w:rPr>
        <w:t>ª Emenda.</w:t>
      </w:r>
      <w:r w:rsidR="00423D84" w:rsidRPr="00426388">
        <w:rPr>
          <w:sz w:val="24"/>
          <w:szCs w:val="24"/>
          <w:lang w:val="pt"/>
        </w:rPr>
        <w:t xml:space="preserve"> </w:t>
      </w:r>
    </w:p>
    <w:p w14:paraId="6223015E" w14:textId="46BBD2CD" w:rsidR="005A0970" w:rsidRDefault="00426388" w:rsidP="005A7C82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>
        <w:rPr>
          <w:sz w:val="24"/>
          <w:szCs w:val="24"/>
          <w:lang w:val="pt"/>
        </w:rPr>
        <w:t xml:space="preserve">     </w:t>
      </w:r>
      <w:r w:rsidR="00962277" w:rsidRPr="00426388">
        <w:rPr>
          <w:sz w:val="24"/>
          <w:szCs w:val="24"/>
          <w:lang w:val="pt"/>
        </w:rPr>
        <w:t xml:space="preserve">Em 1860, conflitos econômicos dividiram a </w:t>
      </w:r>
      <w:r w:rsidR="004F7344" w:rsidRPr="00426388">
        <w:rPr>
          <w:sz w:val="24"/>
          <w:szCs w:val="24"/>
          <w:lang w:val="pt"/>
        </w:rPr>
        <w:t>América em dois.</w:t>
      </w:r>
      <w:r w:rsidR="00962277" w:rsidRPr="00426388">
        <w:rPr>
          <w:sz w:val="24"/>
          <w:szCs w:val="24"/>
          <w:lang w:val="pt"/>
        </w:rPr>
        <w:t xml:space="preserve">  </w:t>
      </w:r>
      <w:r w:rsidR="00792190" w:rsidRPr="00426388">
        <w:rPr>
          <w:sz w:val="24"/>
          <w:szCs w:val="24"/>
          <w:lang w:val="pt"/>
        </w:rPr>
        <w:t>O Sul</w:t>
      </w:r>
      <w:r w:rsidR="00962277" w:rsidRPr="00426388">
        <w:rPr>
          <w:sz w:val="24"/>
          <w:szCs w:val="24"/>
          <w:lang w:val="pt"/>
        </w:rPr>
        <w:t xml:space="preserve"> dependia da agricultura.  </w:t>
      </w:r>
      <w:r w:rsidR="00792190" w:rsidRPr="00426388">
        <w:rPr>
          <w:sz w:val="24"/>
          <w:szCs w:val="24"/>
          <w:lang w:val="pt"/>
        </w:rPr>
        <w:t>O Norte</w:t>
      </w:r>
      <w:r w:rsidR="00962277" w:rsidRPr="00426388">
        <w:rPr>
          <w:sz w:val="24"/>
          <w:szCs w:val="24"/>
          <w:lang w:val="pt"/>
        </w:rPr>
        <w:t xml:space="preserve"> era mais industrializado.  As regiões também discordaram sobre as questões de poder no governo e na escravidão.  Plantações do sul sentiam que precisavam de trabalho escravo.  O Sul se preocupou quando o recém-eleito presidente Abraham Lincoln se opôs a estender a escravidão para </w:t>
      </w:r>
      <w:r w:rsidR="00792190" w:rsidRPr="00426388">
        <w:rPr>
          <w:sz w:val="24"/>
          <w:szCs w:val="24"/>
          <w:lang w:val="pt"/>
        </w:rPr>
        <w:t>novos territórios (terras ainda não estadas</w:t>
      </w:r>
      <w:r w:rsidR="005A0970" w:rsidRPr="00426388">
        <w:rPr>
          <w:sz w:val="24"/>
          <w:szCs w:val="24"/>
          <w:lang w:val="pt"/>
        </w:rPr>
        <w:t xml:space="preserve">).  Em última análise, mais leis feitas em Washington beneficiaram o Norte do sul, e o Sul começou a acreditar que seu modo de vida estava sendo ameaçado por aqueles em Washington D.C.  Em 1860 e 1861, onze estados do sul </w:t>
      </w:r>
      <w:r w:rsidR="00962277" w:rsidRPr="00426388">
        <w:rPr>
          <w:sz w:val="24"/>
          <w:szCs w:val="24"/>
          <w:lang w:val="pt"/>
        </w:rPr>
        <w:t xml:space="preserve">se </w:t>
      </w:r>
      <w:r w:rsidR="00962277" w:rsidRPr="00426388">
        <w:rPr>
          <w:b/>
          <w:sz w:val="24"/>
          <w:szCs w:val="24"/>
          <w:lang w:val="pt"/>
        </w:rPr>
        <w:t>separaram</w:t>
      </w:r>
      <w:r w:rsidR="00962277" w:rsidRPr="00426388">
        <w:rPr>
          <w:sz w:val="24"/>
          <w:szCs w:val="24"/>
          <w:lang w:val="pt"/>
        </w:rPr>
        <w:t>, ou se separaram, dos Estados</w:t>
      </w:r>
      <w:r w:rsidR="004E79A4" w:rsidRPr="00426388">
        <w:rPr>
          <w:sz w:val="24"/>
          <w:szCs w:val="24"/>
          <w:lang w:val="pt"/>
        </w:rPr>
        <w:t xml:space="preserve"> Unidos.</w:t>
      </w:r>
      <w:r w:rsidR="00962277" w:rsidRPr="00426388">
        <w:rPr>
          <w:sz w:val="24"/>
          <w:szCs w:val="24"/>
          <w:lang w:val="pt"/>
        </w:rPr>
        <w:t xml:space="preserve">  </w:t>
      </w:r>
      <w:r w:rsidR="00792190" w:rsidRPr="00426388">
        <w:rPr>
          <w:sz w:val="24"/>
          <w:szCs w:val="24"/>
          <w:lang w:val="pt"/>
        </w:rPr>
        <w:t>A Guerra</w:t>
      </w:r>
      <w:r w:rsidR="005A7C82" w:rsidRPr="00426388">
        <w:rPr>
          <w:b/>
          <w:bCs/>
          <w:sz w:val="24"/>
          <w:szCs w:val="24"/>
          <w:lang w:val="pt"/>
        </w:rPr>
        <w:t xml:space="preserve"> </w:t>
      </w:r>
      <w:r w:rsidR="00792190" w:rsidRPr="00426388">
        <w:rPr>
          <w:b/>
          <w:bCs/>
          <w:sz w:val="24"/>
          <w:szCs w:val="24"/>
          <w:lang w:val="pt"/>
        </w:rPr>
        <w:t>Civil</w:t>
      </w:r>
      <w:r w:rsidR="00792190" w:rsidRPr="00426388">
        <w:rPr>
          <w:sz w:val="24"/>
          <w:szCs w:val="24"/>
          <w:lang w:val="pt"/>
        </w:rPr>
        <w:t xml:space="preserve"> (</w:t>
      </w:r>
      <w:r w:rsidR="004E79A4" w:rsidRPr="00426388">
        <w:rPr>
          <w:sz w:val="24"/>
          <w:szCs w:val="24"/>
          <w:lang w:val="pt"/>
        </w:rPr>
        <w:t>guerra entre os estados do Norte e do Sul na América de 1861-1865</w:t>
      </w:r>
      <w:r w:rsidR="00792190" w:rsidRPr="00426388">
        <w:rPr>
          <w:sz w:val="24"/>
          <w:szCs w:val="24"/>
          <w:lang w:val="pt"/>
        </w:rPr>
        <w:t>) começou</w:t>
      </w:r>
      <w:r w:rsidR="005A0970" w:rsidRPr="00426388">
        <w:rPr>
          <w:sz w:val="24"/>
          <w:szCs w:val="24"/>
          <w:lang w:val="pt"/>
        </w:rPr>
        <w:t xml:space="preserve"> pouco depois.</w:t>
      </w:r>
    </w:p>
    <w:p w14:paraId="2E92EC93" w14:textId="558A7EAB" w:rsidR="008134FF" w:rsidRDefault="008134FF" w:rsidP="005A7C82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</w:p>
    <w:p w14:paraId="3D2A59F6" w14:textId="1CCA052A" w:rsidR="008134FF" w:rsidRDefault="008134FF" w:rsidP="005A7C82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</w:p>
    <w:p w14:paraId="0D34EB16" w14:textId="422B61C4" w:rsidR="008134FF" w:rsidRDefault="008134FF" w:rsidP="005A7C82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</w:p>
    <w:p w14:paraId="15526D94" w14:textId="16428449" w:rsidR="008134FF" w:rsidRDefault="008134FF" w:rsidP="005A7C82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</w:p>
    <w:p w14:paraId="10D99CDE" w14:textId="0763BAE8" w:rsidR="008134FF" w:rsidRDefault="008134FF" w:rsidP="005A7C82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</w:p>
    <w:p w14:paraId="180609FC" w14:textId="3AB9C8C3" w:rsidR="008134FF" w:rsidRDefault="008134FF" w:rsidP="005A7C82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</w:p>
    <w:p w14:paraId="0457ADDF" w14:textId="472C3E53" w:rsidR="008134FF" w:rsidRPr="008134FF" w:rsidRDefault="008134FF" w:rsidP="008134FF">
      <w:pPr>
        <w:widowControl w:val="0"/>
        <w:autoSpaceDE w:val="0"/>
        <w:autoSpaceDN w:val="0"/>
        <w:adjustRightInd w:val="0"/>
        <w:ind w:left="9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Portuguese</w:t>
      </w:r>
    </w:p>
    <w:p w14:paraId="40923B4E" w14:textId="31C04CE8" w:rsidR="00426388" w:rsidRDefault="00426388" w:rsidP="005A7C82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>
        <w:rPr>
          <w:sz w:val="24"/>
          <w:szCs w:val="24"/>
          <w:lang w:val="pt"/>
        </w:rPr>
        <w:t xml:space="preserve">     </w:t>
      </w:r>
      <w:r w:rsidR="005A7C82" w:rsidRPr="00426388">
        <w:rPr>
          <w:sz w:val="24"/>
          <w:szCs w:val="24"/>
          <w:lang w:val="pt"/>
        </w:rPr>
        <w:t xml:space="preserve">As vantagens da </w:t>
      </w:r>
      <w:r w:rsidR="00792190" w:rsidRPr="00426388">
        <w:rPr>
          <w:b/>
          <w:bCs/>
          <w:sz w:val="24"/>
          <w:szCs w:val="24"/>
          <w:lang w:val="pt"/>
        </w:rPr>
        <w:t>União</w:t>
      </w:r>
      <w:r w:rsidR="00792190" w:rsidRPr="00426388">
        <w:rPr>
          <w:sz w:val="24"/>
          <w:szCs w:val="24"/>
          <w:lang w:val="pt"/>
        </w:rPr>
        <w:t xml:space="preserve"> (o Norte</w:t>
      </w:r>
      <w:r w:rsidR="004E79A4" w:rsidRPr="00426388">
        <w:rPr>
          <w:sz w:val="24"/>
          <w:szCs w:val="24"/>
          <w:lang w:val="pt"/>
        </w:rPr>
        <w:t>)</w:t>
      </w:r>
      <w:r w:rsidR="005A0970" w:rsidRPr="00426388">
        <w:rPr>
          <w:sz w:val="24"/>
          <w:szCs w:val="24"/>
          <w:lang w:val="pt"/>
        </w:rPr>
        <w:t xml:space="preserve"> durante a guerra foram</w:t>
      </w:r>
      <w:r w:rsidR="005A7C82" w:rsidRPr="00426388">
        <w:rPr>
          <w:sz w:val="24"/>
          <w:szCs w:val="24"/>
          <w:lang w:val="pt"/>
        </w:rPr>
        <w:t xml:space="preserve"> 1) uma população branca acima de 19 milhões, a </w:t>
      </w:r>
      <w:r w:rsidR="005A0970" w:rsidRPr="00426388">
        <w:rPr>
          <w:sz w:val="24"/>
          <w:szCs w:val="24"/>
          <w:lang w:val="pt"/>
        </w:rPr>
        <w:t xml:space="preserve"> </w:t>
      </w:r>
      <w:r>
        <w:rPr>
          <w:sz w:val="24"/>
          <w:szCs w:val="24"/>
          <w:lang w:val="pt"/>
        </w:rPr>
        <w:t xml:space="preserve"> </w:t>
      </w:r>
      <w:r w:rsidR="00792190" w:rsidRPr="00426388">
        <w:rPr>
          <w:b/>
          <w:sz w:val="24"/>
          <w:szCs w:val="24"/>
          <w:lang w:val="pt"/>
        </w:rPr>
        <w:t>Confederação</w:t>
      </w:r>
      <w:r w:rsidR="00792190" w:rsidRPr="00426388">
        <w:rPr>
          <w:sz w:val="24"/>
          <w:szCs w:val="24"/>
          <w:lang w:val="pt"/>
        </w:rPr>
        <w:t xml:space="preserve"> (</w:t>
      </w:r>
      <w:r w:rsidR="005A7C82" w:rsidRPr="00426388">
        <w:rPr>
          <w:sz w:val="24"/>
          <w:szCs w:val="24"/>
          <w:lang w:val="pt"/>
        </w:rPr>
        <w:t xml:space="preserve">o Sul) apenas 5,5 milhões, 2) melhores transportes (ferrovias e estradas), 3) melhor indústria, e 4) poderia arrecadar dinheiro porque tinha um governo central versus o fraco governo central do Sul.  As vantagens do Sul eram 1) eles só tinham que resistir até que o Norte se cansasse de lutar para vencer, 2) a maioria das batalhas eram travadas no Sul, então eles não só conheciam melhor a terra, mas estavam lutando por suas terras, e 3) eles tinham melhor treinamento militar e oficiais no início.  O Norte venceu a guerra em 1865, principalmente </w:t>
      </w:r>
    </w:p>
    <w:p w14:paraId="73F84B7C" w14:textId="24E8A744" w:rsidR="001207CE" w:rsidRPr="00426388" w:rsidRDefault="005A7C82" w:rsidP="005A7C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 xml:space="preserve">porque o Norte cercou e sufocou o Sul em terra com tropas e no mar com </w:t>
      </w:r>
      <w:proofErr w:type="spellStart"/>
      <w:r w:rsidRPr="00426388">
        <w:rPr>
          <w:sz w:val="24"/>
          <w:szCs w:val="24"/>
          <w:lang w:val="pt"/>
        </w:rPr>
        <w:t>navios</w:t>
      </w:r>
      <w:r w:rsidR="005A0970" w:rsidRPr="00426388">
        <w:rPr>
          <w:sz w:val="24"/>
          <w:szCs w:val="24"/>
          <w:lang w:val="pt"/>
        </w:rPr>
        <w:t>de</w:t>
      </w:r>
      <w:proofErr w:type="spellEnd"/>
      <w:r w:rsidR="005A0970" w:rsidRPr="00426388">
        <w:rPr>
          <w:sz w:val="24"/>
          <w:szCs w:val="24"/>
          <w:lang w:val="pt"/>
        </w:rPr>
        <w:t xml:space="preserve"> </w:t>
      </w:r>
      <w:r w:rsidR="00792190" w:rsidRPr="00426388">
        <w:rPr>
          <w:sz w:val="24"/>
          <w:szCs w:val="24"/>
          <w:lang w:val="pt"/>
        </w:rPr>
        <w:t>guerra (</w:t>
      </w:r>
      <w:r w:rsidR="004E79A4" w:rsidRPr="00426388">
        <w:rPr>
          <w:sz w:val="24"/>
          <w:szCs w:val="24"/>
          <w:lang w:val="pt"/>
        </w:rPr>
        <w:t xml:space="preserve">no mar, é chamado </w:t>
      </w:r>
      <w:r w:rsidR="00792190" w:rsidRPr="00426388">
        <w:rPr>
          <w:sz w:val="24"/>
          <w:szCs w:val="24"/>
          <w:lang w:val="pt"/>
        </w:rPr>
        <w:t>de bloqueio</w:t>
      </w:r>
      <w:r w:rsidR="004E79A4" w:rsidRPr="00426388">
        <w:rPr>
          <w:b/>
          <w:bCs/>
          <w:sz w:val="24"/>
          <w:szCs w:val="24"/>
          <w:lang w:val="pt"/>
        </w:rPr>
        <w:t>)</w:t>
      </w:r>
      <w:r w:rsidR="004E79A4" w:rsidRPr="00426388">
        <w:rPr>
          <w:sz w:val="24"/>
          <w:szCs w:val="24"/>
          <w:lang w:val="pt"/>
        </w:rPr>
        <w:t xml:space="preserve">.  O plano </w:t>
      </w:r>
      <w:r w:rsidR="00792190" w:rsidRPr="00426388">
        <w:rPr>
          <w:sz w:val="24"/>
          <w:szCs w:val="24"/>
          <w:lang w:val="pt"/>
        </w:rPr>
        <w:t>foi chamado</w:t>
      </w:r>
      <w:r w:rsidRPr="00426388">
        <w:rPr>
          <w:sz w:val="24"/>
          <w:szCs w:val="24"/>
          <w:lang w:val="pt"/>
        </w:rPr>
        <w:t xml:space="preserve"> de </w:t>
      </w:r>
      <w:r w:rsidR="005A0970" w:rsidRPr="00426388">
        <w:rPr>
          <w:sz w:val="24"/>
          <w:szCs w:val="24"/>
          <w:lang w:val="pt"/>
        </w:rPr>
        <w:t xml:space="preserve">Plano </w:t>
      </w:r>
      <w:r w:rsidR="00792190" w:rsidRPr="00426388">
        <w:rPr>
          <w:b/>
          <w:sz w:val="24"/>
          <w:szCs w:val="24"/>
          <w:lang w:val="pt"/>
        </w:rPr>
        <w:t>Anaconda,</w:t>
      </w:r>
      <w:r w:rsidR="00792190" w:rsidRPr="00426388">
        <w:rPr>
          <w:sz w:val="24"/>
          <w:szCs w:val="24"/>
          <w:lang w:val="pt"/>
        </w:rPr>
        <w:t xml:space="preserve"> em</w:t>
      </w:r>
      <w:r w:rsidR="004E79A4" w:rsidRPr="00426388">
        <w:rPr>
          <w:sz w:val="24"/>
          <w:szCs w:val="24"/>
          <w:lang w:val="pt"/>
        </w:rPr>
        <w:t xml:space="preserve"> homenagem à cobra.</w:t>
      </w:r>
      <w:r w:rsidR="005A0970" w:rsidRPr="00426388">
        <w:rPr>
          <w:sz w:val="24"/>
          <w:szCs w:val="24"/>
          <w:lang w:val="pt"/>
        </w:rPr>
        <w:t xml:space="preserve"> </w:t>
      </w:r>
      <w:r w:rsidRPr="00426388">
        <w:rPr>
          <w:sz w:val="24"/>
          <w:szCs w:val="24"/>
          <w:lang w:val="pt"/>
        </w:rPr>
        <w:t>A nação estava reunida, e a escravidão foi proibida.  Foi a guerra mais sangrenta da história dos Estados Unidos, uma guerra que o Presidente Lincoln continuou a lutar até que o país voltasse a ser uma única nação.</w:t>
      </w:r>
    </w:p>
    <w:p w14:paraId="1774DA2C" w14:textId="72FF9391" w:rsidR="005A0970" w:rsidRPr="00426388" w:rsidRDefault="00426388" w:rsidP="005A7C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</w:t>
      </w:r>
      <w:r w:rsidR="0066491B" w:rsidRPr="00426388">
        <w:rPr>
          <w:sz w:val="24"/>
          <w:szCs w:val="24"/>
          <w:lang w:val="pt"/>
        </w:rPr>
        <w:t xml:space="preserve">Durante e após a guerra, os EUA aprovaram o </w:t>
      </w:r>
      <w:proofErr w:type="spellStart"/>
      <w:r w:rsidR="009A4EC1" w:rsidRPr="00426388">
        <w:rPr>
          <w:b/>
          <w:sz w:val="24"/>
          <w:szCs w:val="24"/>
          <w:lang w:val="pt"/>
        </w:rPr>
        <w:t>Homestead</w:t>
      </w:r>
      <w:proofErr w:type="spellEnd"/>
      <w:r w:rsidR="009A4EC1" w:rsidRPr="00426388">
        <w:rPr>
          <w:b/>
          <w:sz w:val="24"/>
          <w:szCs w:val="24"/>
          <w:lang w:val="pt"/>
        </w:rPr>
        <w:t xml:space="preserve"> </w:t>
      </w:r>
      <w:proofErr w:type="spellStart"/>
      <w:r w:rsidR="00792190" w:rsidRPr="00426388">
        <w:rPr>
          <w:b/>
          <w:sz w:val="24"/>
          <w:szCs w:val="24"/>
          <w:lang w:val="pt"/>
        </w:rPr>
        <w:t>Acts</w:t>
      </w:r>
      <w:proofErr w:type="spellEnd"/>
      <w:r w:rsidR="00792190" w:rsidRPr="00426388">
        <w:rPr>
          <w:sz w:val="24"/>
          <w:szCs w:val="24"/>
          <w:lang w:val="pt"/>
        </w:rPr>
        <w:t xml:space="preserve"> (</w:t>
      </w:r>
      <w:r w:rsidR="009A4EC1" w:rsidRPr="00426388">
        <w:rPr>
          <w:sz w:val="24"/>
          <w:szCs w:val="24"/>
          <w:lang w:val="pt"/>
        </w:rPr>
        <w:t xml:space="preserve">leis que vendiam terras </w:t>
      </w:r>
      <w:r w:rsidR="0066491B" w:rsidRPr="00426388">
        <w:rPr>
          <w:sz w:val="24"/>
          <w:szCs w:val="24"/>
          <w:lang w:val="pt"/>
        </w:rPr>
        <w:t xml:space="preserve">no oeste da </w:t>
      </w:r>
      <w:r w:rsidR="00792190" w:rsidRPr="00426388">
        <w:rPr>
          <w:sz w:val="24"/>
          <w:szCs w:val="24"/>
          <w:lang w:val="pt"/>
        </w:rPr>
        <w:t>América muito</w:t>
      </w:r>
      <w:r w:rsidR="009A4EC1" w:rsidRPr="00426388">
        <w:rPr>
          <w:sz w:val="24"/>
          <w:szCs w:val="24"/>
          <w:lang w:val="pt"/>
        </w:rPr>
        <w:t xml:space="preserve"> barato) para encorajar os americanos a se mudarem para o oeste.  Ao mesmo </w:t>
      </w:r>
      <w:r w:rsidR="00792190" w:rsidRPr="00426388">
        <w:rPr>
          <w:sz w:val="24"/>
          <w:szCs w:val="24"/>
          <w:lang w:val="pt"/>
        </w:rPr>
        <w:t>tempo, alguns</w:t>
      </w:r>
      <w:r w:rsidR="004E79A4" w:rsidRPr="00426388">
        <w:rPr>
          <w:sz w:val="24"/>
          <w:szCs w:val="24"/>
          <w:lang w:val="pt"/>
        </w:rPr>
        <w:t xml:space="preserve"> </w:t>
      </w:r>
      <w:r w:rsidR="00792190" w:rsidRPr="00426388">
        <w:rPr>
          <w:sz w:val="24"/>
          <w:szCs w:val="24"/>
          <w:lang w:val="pt"/>
        </w:rPr>
        <w:t>republicanos no</w:t>
      </w:r>
      <w:r w:rsidR="0066491B" w:rsidRPr="00426388">
        <w:rPr>
          <w:sz w:val="24"/>
          <w:szCs w:val="24"/>
          <w:lang w:val="pt"/>
        </w:rPr>
        <w:t xml:space="preserve"> Congresso queriam fazer o Sul sofrer pela guerra </w:t>
      </w:r>
      <w:r w:rsidR="00792190" w:rsidRPr="00426388">
        <w:rPr>
          <w:sz w:val="24"/>
          <w:szCs w:val="24"/>
          <w:lang w:val="pt"/>
        </w:rPr>
        <w:t>e</w:t>
      </w:r>
      <w:r w:rsidR="0066491B" w:rsidRPr="00426388">
        <w:rPr>
          <w:sz w:val="24"/>
          <w:szCs w:val="24"/>
          <w:lang w:val="pt"/>
        </w:rPr>
        <w:t xml:space="preserve"> dar aos afro-americanos os mesmos direitos que os brancos tinham.  </w:t>
      </w:r>
      <w:r w:rsidR="00792190" w:rsidRPr="00426388">
        <w:rPr>
          <w:sz w:val="24"/>
          <w:szCs w:val="24"/>
          <w:lang w:val="pt"/>
        </w:rPr>
        <w:t>Esses republicanos</w:t>
      </w:r>
      <w:r w:rsidR="0066491B" w:rsidRPr="00426388">
        <w:rPr>
          <w:b/>
          <w:sz w:val="24"/>
          <w:szCs w:val="24"/>
          <w:lang w:val="pt"/>
        </w:rPr>
        <w:t xml:space="preserve"> </w:t>
      </w:r>
      <w:r w:rsidR="00792190" w:rsidRPr="00426388">
        <w:rPr>
          <w:b/>
          <w:sz w:val="24"/>
          <w:szCs w:val="24"/>
          <w:lang w:val="pt"/>
        </w:rPr>
        <w:t>radicais</w:t>
      </w:r>
      <w:r w:rsidR="00792190" w:rsidRPr="00426388">
        <w:rPr>
          <w:sz w:val="24"/>
          <w:szCs w:val="24"/>
          <w:lang w:val="pt"/>
        </w:rPr>
        <w:t xml:space="preserve"> trabalharam</w:t>
      </w:r>
      <w:r w:rsidR="006354F7" w:rsidRPr="00426388">
        <w:rPr>
          <w:sz w:val="24"/>
          <w:szCs w:val="24"/>
          <w:lang w:val="pt"/>
        </w:rPr>
        <w:t xml:space="preserve"> para aprovar </w:t>
      </w:r>
      <w:r w:rsidR="00792190" w:rsidRPr="00426388">
        <w:rPr>
          <w:sz w:val="24"/>
          <w:szCs w:val="24"/>
          <w:lang w:val="pt"/>
        </w:rPr>
        <w:t>a 13</w:t>
      </w:r>
      <w:r w:rsidR="00792190" w:rsidRPr="00426388">
        <w:rPr>
          <w:b/>
          <w:sz w:val="24"/>
          <w:szCs w:val="24"/>
          <w:lang w:val="pt"/>
        </w:rPr>
        <w:t>ª</w:t>
      </w:r>
      <w:r w:rsidR="00792190" w:rsidRPr="00426388">
        <w:rPr>
          <w:sz w:val="24"/>
          <w:szCs w:val="24"/>
          <w:lang w:val="pt"/>
        </w:rPr>
        <w:t xml:space="preserve"> </w:t>
      </w:r>
      <w:r w:rsidR="00792190" w:rsidRPr="00426388">
        <w:rPr>
          <w:b/>
          <w:sz w:val="24"/>
          <w:szCs w:val="24"/>
          <w:lang w:val="pt"/>
        </w:rPr>
        <w:t>Emenda</w:t>
      </w:r>
      <w:r w:rsidR="00792190" w:rsidRPr="00426388">
        <w:rPr>
          <w:sz w:val="24"/>
          <w:szCs w:val="24"/>
          <w:lang w:val="pt"/>
        </w:rPr>
        <w:t xml:space="preserve"> (</w:t>
      </w:r>
      <w:r w:rsidR="0066491B" w:rsidRPr="00426388">
        <w:rPr>
          <w:sz w:val="24"/>
          <w:szCs w:val="24"/>
          <w:lang w:val="pt"/>
        </w:rPr>
        <w:t xml:space="preserve">a proibição da escravidão), </w:t>
      </w:r>
      <w:r w:rsidR="00792190" w:rsidRPr="00426388">
        <w:rPr>
          <w:sz w:val="24"/>
          <w:szCs w:val="24"/>
          <w:lang w:val="pt"/>
        </w:rPr>
        <w:t>a 14</w:t>
      </w:r>
      <w:r w:rsidR="00792190" w:rsidRPr="00426388">
        <w:rPr>
          <w:b/>
          <w:sz w:val="24"/>
          <w:szCs w:val="24"/>
          <w:lang w:val="pt"/>
        </w:rPr>
        <w:t>ª</w:t>
      </w:r>
      <w:r w:rsidR="00792190" w:rsidRPr="00426388">
        <w:rPr>
          <w:sz w:val="24"/>
          <w:szCs w:val="24"/>
          <w:lang w:val="pt"/>
        </w:rPr>
        <w:t xml:space="preserve"> </w:t>
      </w:r>
      <w:r w:rsidR="00792190" w:rsidRPr="00426388">
        <w:rPr>
          <w:b/>
          <w:sz w:val="24"/>
          <w:szCs w:val="24"/>
          <w:lang w:val="pt"/>
        </w:rPr>
        <w:t>Emenda</w:t>
      </w:r>
      <w:r w:rsidR="00792190" w:rsidRPr="00426388">
        <w:rPr>
          <w:sz w:val="24"/>
          <w:szCs w:val="24"/>
          <w:lang w:val="pt"/>
        </w:rPr>
        <w:t xml:space="preserve"> (</w:t>
      </w:r>
      <w:r w:rsidR="0066491B" w:rsidRPr="00426388">
        <w:rPr>
          <w:sz w:val="24"/>
          <w:szCs w:val="24"/>
          <w:lang w:val="pt"/>
        </w:rPr>
        <w:t xml:space="preserve">tornando os afro-americanos cidadãos americanos com direitos) e </w:t>
      </w:r>
      <w:r w:rsidR="00792190" w:rsidRPr="00426388">
        <w:rPr>
          <w:sz w:val="24"/>
          <w:szCs w:val="24"/>
          <w:lang w:val="pt"/>
        </w:rPr>
        <w:t>a 15</w:t>
      </w:r>
      <w:r w:rsidR="00792190" w:rsidRPr="00426388">
        <w:rPr>
          <w:b/>
          <w:sz w:val="24"/>
          <w:szCs w:val="24"/>
          <w:lang w:val="pt"/>
        </w:rPr>
        <w:t>ª</w:t>
      </w:r>
      <w:r w:rsidR="00792190" w:rsidRPr="00426388">
        <w:rPr>
          <w:sz w:val="24"/>
          <w:szCs w:val="24"/>
          <w:lang w:val="pt"/>
        </w:rPr>
        <w:t xml:space="preserve"> </w:t>
      </w:r>
      <w:r w:rsidR="00792190" w:rsidRPr="00426388">
        <w:rPr>
          <w:b/>
          <w:sz w:val="24"/>
          <w:szCs w:val="24"/>
          <w:lang w:val="pt"/>
        </w:rPr>
        <w:t>Emenda</w:t>
      </w:r>
      <w:r w:rsidR="00792190" w:rsidRPr="00426388">
        <w:rPr>
          <w:sz w:val="24"/>
          <w:szCs w:val="24"/>
          <w:lang w:val="pt"/>
        </w:rPr>
        <w:t xml:space="preserve"> (</w:t>
      </w:r>
      <w:r w:rsidR="0066491B" w:rsidRPr="00426388">
        <w:rPr>
          <w:sz w:val="24"/>
          <w:szCs w:val="24"/>
          <w:lang w:val="pt"/>
        </w:rPr>
        <w:t>dando aos afro-americanos o direito de votar).</w:t>
      </w:r>
    </w:p>
    <w:p w14:paraId="78E282DA" w14:textId="51A2846C" w:rsidR="005A0970" w:rsidRPr="00426388" w:rsidRDefault="00426388" w:rsidP="005A7C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</w:t>
      </w:r>
      <w:r w:rsidR="005A0970" w:rsidRPr="00426388">
        <w:rPr>
          <w:sz w:val="24"/>
          <w:szCs w:val="24"/>
          <w:lang w:val="pt"/>
        </w:rPr>
        <w:t xml:space="preserve">O tempo após a Guerra Civil (1865-1876), quando o Norte e o Sul começaram a trabalhar juntos novamente como uma </w:t>
      </w:r>
      <w:r w:rsidR="004E79A4" w:rsidRPr="00426388">
        <w:rPr>
          <w:sz w:val="24"/>
          <w:szCs w:val="24"/>
          <w:lang w:val="pt"/>
        </w:rPr>
        <w:t xml:space="preserve">nação </w:t>
      </w:r>
      <w:r w:rsidR="00792190" w:rsidRPr="00426388">
        <w:rPr>
          <w:sz w:val="24"/>
          <w:szCs w:val="24"/>
          <w:lang w:val="pt"/>
        </w:rPr>
        <w:t>novamente, foi</w:t>
      </w:r>
      <w:r w:rsidR="005A0970" w:rsidRPr="00426388">
        <w:rPr>
          <w:sz w:val="24"/>
          <w:szCs w:val="24"/>
          <w:lang w:val="pt"/>
        </w:rPr>
        <w:t xml:space="preserve"> chamado de </w:t>
      </w:r>
      <w:r w:rsidR="0066491B" w:rsidRPr="00426388">
        <w:rPr>
          <w:b/>
          <w:sz w:val="24"/>
          <w:szCs w:val="24"/>
          <w:lang w:val="pt"/>
        </w:rPr>
        <w:t>Reconstrução Radical.</w:t>
      </w:r>
      <w:r w:rsidR="0066491B" w:rsidRPr="00426388">
        <w:rPr>
          <w:sz w:val="24"/>
          <w:szCs w:val="24"/>
          <w:lang w:val="pt"/>
        </w:rPr>
        <w:t xml:space="preserve">  Ulysses S. Grant foi presidente a maior parte desse tempo.  No entanto, </w:t>
      </w:r>
      <w:r w:rsidR="005A0970" w:rsidRPr="00426388">
        <w:rPr>
          <w:sz w:val="24"/>
          <w:szCs w:val="24"/>
          <w:lang w:val="pt"/>
        </w:rPr>
        <w:t xml:space="preserve">a </w:t>
      </w:r>
      <w:r w:rsidR="00792190" w:rsidRPr="00426388">
        <w:rPr>
          <w:b/>
          <w:sz w:val="24"/>
          <w:szCs w:val="24"/>
          <w:lang w:val="pt"/>
        </w:rPr>
        <w:t>segregação</w:t>
      </w:r>
      <w:r w:rsidR="00792190" w:rsidRPr="00426388">
        <w:rPr>
          <w:sz w:val="24"/>
          <w:szCs w:val="24"/>
          <w:lang w:val="pt"/>
        </w:rPr>
        <w:t xml:space="preserve"> (</w:t>
      </w:r>
      <w:r w:rsidR="00962277" w:rsidRPr="00426388">
        <w:rPr>
          <w:sz w:val="24"/>
          <w:szCs w:val="24"/>
          <w:lang w:val="pt"/>
        </w:rPr>
        <w:t>a separação de pessoas por raça</w:t>
      </w:r>
      <w:r w:rsidR="005A0970" w:rsidRPr="00426388">
        <w:rPr>
          <w:sz w:val="24"/>
          <w:szCs w:val="24"/>
          <w:lang w:val="pt"/>
        </w:rPr>
        <w:t xml:space="preserve"> ou</w:t>
      </w:r>
      <w:r w:rsidR="004E79A4" w:rsidRPr="00426388">
        <w:rPr>
          <w:sz w:val="24"/>
          <w:szCs w:val="24"/>
          <w:lang w:val="pt"/>
        </w:rPr>
        <w:t xml:space="preserve"> etnia</w:t>
      </w:r>
      <w:r w:rsidR="005A0970" w:rsidRPr="00426388">
        <w:rPr>
          <w:sz w:val="24"/>
          <w:szCs w:val="24"/>
          <w:lang w:val="pt"/>
        </w:rPr>
        <w:t>) continuou após a</w:t>
      </w:r>
      <w:r w:rsidR="00962277" w:rsidRPr="00426388">
        <w:rPr>
          <w:sz w:val="24"/>
          <w:szCs w:val="24"/>
          <w:lang w:val="pt"/>
        </w:rPr>
        <w:t xml:space="preserve">guerra, e no Sul, as </w:t>
      </w:r>
      <w:r w:rsidR="005A0970" w:rsidRPr="00426388">
        <w:rPr>
          <w:sz w:val="24"/>
          <w:szCs w:val="24"/>
          <w:lang w:val="pt"/>
        </w:rPr>
        <w:t xml:space="preserve">leis de Jim </w:t>
      </w:r>
      <w:r w:rsidR="00792190" w:rsidRPr="00426388">
        <w:rPr>
          <w:b/>
          <w:sz w:val="24"/>
          <w:szCs w:val="24"/>
          <w:lang w:val="pt"/>
        </w:rPr>
        <w:t>Crow</w:t>
      </w:r>
      <w:r w:rsidR="00792190" w:rsidRPr="00426388">
        <w:rPr>
          <w:sz w:val="24"/>
          <w:szCs w:val="24"/>
          <w:lang w:val="pt"/>
        </w:rPr>
        <w:t xml:space="preserve"> (</w:t>
      </w:r>
      <w:r w:rsidR="006354F7" w:rsidRPr="00426388">
        <w:rPr>
          <w:sz w:val="24"/>
          <w:szCs w:val="24"/>
          <w:lang w:val="pt"/>
        </w:rPr>
        <w:t xml:space="preserve">leis especificamente voltadas para afro-americanos) foram criadas para impedir que afro-americanos ganhassem poder e direitos.  </w:t>
      </w:r>
      <w:r w:rsidR="00792190" w:rsidRPr="00426388">
        <w:rPr>
          <w:sz w:val="24"/>
          <w:szCs w:val="24"/>
          <w:lang w:val="pt"/>
        </w:rPr>
        <w:t xml:space="preserve">A </w:t>
      </w:r>
      <w:proofErr w:type="spellStart"/>
      <w:r w:rsidR="00792190" w:rsidRPr="00426388">
        <w:rPr>
          <w:sz w:val="24"/>
          <w:szCs w:val="24"/>
          <w:lang w:val="pt"/>
        </w:rPr>
        <w:t>Ku</w:t>
      </w:r>
      <w:proofErr w:type="spellEnd"/>
      <w:r w:rsidR="000A0117" w:rsidRPr="00426388">
        <w:rPr>
          <w:b/>
          <w:sz w:val="24"/>
          <w:szCs w:val="24"/>
          <w:lang w:val="pt"/>
        </w:rPr>
        <w:t xml:space="preserve"> </w:t>
      </w:r>
      <w:proofErr w:type="spellStart"/>
      <w:r w:rsidR="000A0117" w:rsidRPr="00426388">
        <w:rPr>
          <w:b/>
          <w:sz w:val="24"/>
          <w:szCs w:val="24"/>
          <w:lang w:val="pt"/>
        </w:rPr>
        <w:t>Klux</w:t>
      </w:r>
      <w:proofErr w:type="spellEnd"/>
      <w:r w:rsidR="000A0117" w:rsidRPr="00426388">
        <w:rPr>
          <w:b/>
          <w:sz w:val="24"/>
          <w:szCs w:val="24"/>
          <w:lang w:val="pt"/>
        </w:rPr>
        <w:t xml:space="preserve"> </w:t>
      </w:r>
      <w:proofErr w:type="spellStart"/>
      <w:r w:rsidR="00792190" w:rsidRPr="00426388">
        <w:rPr>
          <w:b/>
          <w:sz w:val="24"/>
          <w:szCs w:val="24"/>
          <w:lang w:val="pt"/>
        </w:rPr>
        <w:t>Klan</w:t>
      </w:r>
      <w:proofErr w:type="spellEnd"/>
      <w:r w:rsidR="00792190" w:rsidRPr="00426388">
        <w:rPr>
          <w:sz w:val="24"/>
          <w:szCs w:val="24"/>
          <w:lang w:val="pt"/>
        </w:rPr>
        <w:t xml:space="preserve"> (</w:t>
      </w:r>
      <w:r w:rsidR="006F499B" w:rsidRPr="00426388">
        <w:rPr>
          <w:sz w:val="24"/>
          <w:szCs w:val="24"/>
          <w:lang w:val="pt"/>
        </w:rPr>
        <w:t>um grupo terrorista branco contra afro-</w:t>
      </w:r>
      <w:r w:rsidR="00792190" w:rsidRPr="00426388">
        <w:rPr>
          <w:sz w:val="24"/>
          <w:szCs w:val="24"/>
          <w:lang w:val="pt"/>
        </w:rPr>
        <w:t>americanos) também</w:t>
      </w:r>
      <w:r w:rsidR="000A0117" w:rsidRPr="00426388">
        <w:rPr>
          <w:sz w:val="24"/>
          <w:szCs w:val="24"/>
          <w:lang w:val="pt"/>
        </w:rPr>
        <w:t xml:space="preserve"> se levantou naquela época no Sul e começou sua discriminação aberta de afro-americanos.</w:t>
      </w:r>
    </w:p>
    <w:p w14:paraId="24C2E03B" w14:textId="6BB96665" w:rsidR="008D0192" w:rsidRPr="00426388" w:rsidRDefault="0066491B" w:rsidP="005A7C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 xml:space="preserve">Ainda assim, os americanos começaram a se mover para uma maior igualdade.  </w:t>
      </w:r>
      <w:r w:rsidRPr="00426388">
        <w:rPr>
          <w:rStyle w:val="tgc"/>
          <w:sz w:val="24"/>
          <w:szCs w:val="24"/>
          <w:lang w:val="pt"/>
        </w:rPr>
        <w:t xml:space="preserve">O </w:t>
      </w:r>
      <w:r w:rsidR="00792190" w:rsidRPr="00426388">
        <w:rPr>
          <w:rStyle w:val="tgc"/>
          <w:sz w:val="24"/>
          <w:szCs w:val="24"/>
          <w:lang w:val="pt"/>
        </w:rPr>
        <w:t xml:space="preserve">termo </w:t>
      </w:r>
      <w:proofErr w:type="spellStart"/>
      <w:r w:rsidR="00792190" w:rsidRPr="00426388">
        <w:rPr>
          <w:sz w:val="24"/>
          <w:szCs w:val="24"/>
          <w:lang w:val="pt"/>
        </w:rPr>
        <w:t>carpetbagger</w:t>
      </w:r>
      <w:proofErr w:type="spellEnd"/>
      <w:r w:rsidR="00792190" w:rsidRPr="00426388">
        <w:rPr>
          <w:sz w:val="24"/>
          <w:szCs w:val="24"/>
          <w:lang w:val="pt"/>
        </w:rPr>
        <w:t xml:space="preserve"> </w:t>
      </w:r>
      <w:r w:rsidR="00792190" w:rsidRPr="00426388">
        <w:rPr>
          <w:rStyle w:val="tgc"/>
          <w:sz w:val="24"/>
          <w:szCs w:val="24"/>
          <w:lang w:val="pt"/>
        </w:rPr>
        <w:t>refere</w:t>
      </w:r>
      <w:r w:rsidRPr="00426388">
        <w:rPr>
          <w:rStyle w:val="tgc"/>
          <w:sz w:val="24"/>
          <w:szCs w:val="24"/>
          <w:lang w:val="pt"/>
        </w:rPr>
        <w:t xml:space="preserve">-se aos nortistas que se mudaram para o Sul após a Guerra Civil, durante a Reconstrução.  </w:t>
      </w:r>
      <w:r w:rsidR="00792190" w:rsidRPr="00426388">
        <w:rPr>
          <w:rStyle w:val="tgc"/>
          <w:sz w:val="24"/>
          <w:szCs w:val="24"/>
          <w:lang w:val="pt"/>
        </w:rPr>
        <w:t xml:space="preserve">Muitos </w:t>
      </w:r>
      <w:proofErr w:type="spellStart"/>
      <w:r w:rsidR="00792190" w:rsidRPr="00426388">
        <w:rPr>
          <w:sz w:val="24"/>
          <w:szCs w:val="24"/>
          <w:lang w:val="pt"/>
        </w:rPr>
        <w:t>carpetbaggers</w:t>
      </w:r>
      <w:proofErr w:type="spellEnd"/>
      <w:r w:rsidR="00792190" w:rsidRPr="00426388">
        <w:rPr>
          <w:sz w:val="24"/>
          <w:szCs w:val="24"/>
          <w:lang w:val="pt"/>
        </w:rPr>
        <w:t xml:space="preserve"> </w:t>
      </w:r>
      <w:r w:rsidR="00792190" w:rsidRPr="00426388">
        <w:rPr>
          <w:rStyle w:val="tgc"/>
          <w:sz w:val="24"/>
          <w:szCs w:val="24"/>
          <w:lang w:val="pt"/>
        </w:rPr>
        <w:t>se</w:t>
      </w:r>
      <w:r w:rsidR="00F61FD5" w:rsidRPr="00426388">
        <w:rPr>
          <w:rStyle w:val="tgc"/>
          <w:sz w:val="24"/>
          <w:szCs w:val="24"/>
          <w:lang w:val="pt"/>
        </w:rPr>
        <w:t xml:space="preserve"> mudaram para o sul para seus próprios ganhos financeiros e políticos.</w:t>
      </w:r>
      <w:r w:rsidR="005A0970" w:rsidRPr="00426388">
        <w:rPr>
          <w:sz w:val="24"/>
          <w:szCs w:val="24"/>
          <w:lang w:val="pt"/>
        </w:rPr>
        <w:t xml:space="preserve"> </w:t>
      </w:r>
      <w:proofErr w:type="spellStart"/>
      <w:r w:rsidR="00792190" w:rsidRPr="00426388">
        <w:rPr>
          <w:rStyle w:val="tgc"/>
          <w:b/>
          <w:bCs/>
          <w:sz w:val="24"/>
          <w:szCs w:val="24"/>
          <w:lang w:val="pt"/>
        </w:rPr>
        <w:t>Scalawags</w:t>
      </w:r>
      <w:proofErr w:type="spellEnd"/>
      <w:r w:rsidR="00792190" w:rsidRPr="00426388">
        <w:rPr>
          <w:sz w:val="24"/>
          <w:szCs w:val="24"/>
          <w:lang w:val="pt"/>
        </w:rPr>
        <w:t xml:space="preserve"> </w:t>
      </w:r>
      <w:r w:rsidR="00792190" w:rsidRPr="00426388">
        <w:rPr>
          <w:rStyle w:val="tgc"/>
          <w:sz w:val="24"/>
          <w:szCs w:val="24"/>
          <w:lang w:val="pt"/>
        </w:rPr>
        <w:t>eram</w:t>
      </w:r>
      <w:r w:rsidRPr="00426388">
        <w:rPr>
          <w:rStyle w:val="tgc"/>
          <w:sz w:val="24"/>
          <w:szCs w:val="24"/>
          <w:lang w:val="pt"/>
        </w:rPr>
        <w:t xml:space="preserve"> sulistas brancos que cooperavam politicamente com negros e recém-chegados do Norte.</w:t>
      </w:r>
      <w:r w:rsidR="005A0970" w:rsidRPr="00426388">
        <w:rPr>
          <w:sz w:val="24"/>
          <w:szCs w:val="24"/>
          <w:lang w:val="pt"/>
        </w:rPr>
        <w:t xml:space="preserve"> </w:t>
      </w:r>
      <w:r w:rsidR="006354F7" w:rsidRPr="00426388">
        <w:rPr>
          <w:sz w:val="24"/>
          <w:szCs w:val="24"/>
          <w:lang w:val="pt"/>
        </w:rPr>
        <w:t>Depois que a Reconstrução Radical terminou em 1876, para se proteger do mundo exterior, a América tornou-se mais isolada (envolvimento limitado) com o resto do mundo.</w:t>
      </w:r>
    </w:p>
    <w:p w14:paraId="6320F4CC" w14:textId="3559DFF2" w:rsidR="00962277" w:rsidRPr="00426388" w:rsidRDefault="00426388" w:rsidP="009622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</w:t>
      </w:r>
      <w:r w:rsidR="00962277" w:rsidRPr="00426388">
        <w:rPr>
          <w:sz w:val="24"/>
          <w:szCs w:val="24"/>
          <w:lang w:val="pt"/>
        </w:rPr>
        <w:t xml:space="preserve">Em 1867, os Estados Unidos compraram o </w:t>
      </w:r>
      <w:r w:rsidR="00792190" w:rsidRPr="00426388">
        <w:rPr>
          <w:b/>
          <w:bCs/>
          <w:sz w:val="24"/>
          <w:szCs w:val="24"/>
          <w:lang w:val="pt"/>
        </w:rPr>
        <w:t>Alasca</w:t>
      </w:r>
      <w:r w:rsidR="00792190" w:rsidRPr="00426388">
        <w:rPr>
          <w:sz w:val="24"/>
          <w:szCs w:val="24"/>
          <w:lang w:val="pt"/>
        </w:rPr>
        <w:t xml:space="preserve"> da</w:t>
      </w:r>
      <w:r w:rsidR="00962277" w:rsidRPr="00426388">
        <w:rPr>
          <w:sz w:val="24"/>
          <w:szCs w:val="24"/>
          <w:lang w:val="pt"/>
        </w:rPr>
        <w:t xml:space="preserve"> Rússia.  Em 1898, tomou o Havaí.  A guerra com a Espanha em 1898 durante </w:t>
      </w:r>
      <w:r w:rsidR="00792190" w:rsidRPr="00426388">
        <w:rPr>
          <w:sz w:val="24"/>
          <w:szCs w:val="24"/>
          <w:lang w:val="pt"/>
        </w:rPr>
        <w:t>a Guerra</w:t>
      </w:r>
      <w:r w:rsidR="00962277" w:rsidRPr="00426388">
        <w:rPr>
          <w:b/>
          <w:sz w:val="24"/>
          <w:szCs w:val="24"/>
          <w:lang w:val="pt"/>
        </w:rPr>
        <w:t xml:space="preserve"> Hispano-</w:t>
      </w:r>
      <w:r w:rsidR="00792190" w:rsidRPr="00426388">
        <w:rPr>
          <w:b/>
          <w:sz w:val="24"/>
          <w:szCs w:val="24"/>
          <w:lang w:val="pt"/>
        </w:rPr>
        <w:t>Americana</w:t>
      </w:r>
      <w:r w:rsidR="00792190" w:rsidRPr="00426388">
        <w:rPr>
          <w:sz w:val="24"/>
          <w:szCs w:val="24"/>
          <w:lang w:val="pt"/>
        </w:rPr>
        <w:t xml:space="preserve"> deu</w:t>
      </w:r>
      <w:r w:rsidR="00962277" w:rsidRPr="00426388">
        <w:rPr>
          <w:sz w:val="24"/>
          <w:szCs w:val="24"/>
          <w:lang w:val="pt"/>
        </w:rPr>
        <w:t xml:space="preserve"> aos Estados Unidos o controle de Porto </w:t>
      </w:r>
      <w:r w:rsidR="00962277" w:rsidRPr="00426388">
        <w:rPr>
          <w:b/>
          <w:bCs/>
          <w:sz w:val="24"/>
          <w:szCs w:val="24"/>
          <w:lang w:val="pt"/>
        </w:rPr>
        <w:t>Rico</w:t>
      </w:r>
      <w:r w:rsidR="00962277" w:rsidRPr="00426388">
        <w:rPr>
          <w:sz w:val="24"/>
          <w:szCs w:val="24"/>
          <w:lang w:val="pt"/>
        </w:rPr>
        <w:t xml:space="preserve">, </w:t>
      </w:r>
      <w:r w:rsidR="00F374D4">
        <w:rPr>
          <w:sz w:val="24"/>
          <w:szCs w:val="24"/>
          <w:lang w:val="pt"/>
        </w:rPr>
        <w:t>F</w:t>
      </w:r>
      <w:r w:rsidR="00792190" w:rsidRPr="00426388">
        <w:rPr>
          <w:sz w:val="24"/>
          <w:szCs w:val="24"/>
          <w:lang w:val="pt"/>
        </w:rPr>
        <w:t>ilipinas, (</w:t>
      </w:r>
      <w:r w:rsidR="006F499B" w:rsidRPr="00426388">
        <w:rPr>
          <w:sz w:val="24"/>
          <w:szCs w:val="24"/>
          <w:lang w:val="pt"/>
        </w:rPr>
        <w:t xml:space="preserve">uma cadeia de ilhas no Pacífico </w:t>
      </w:r>
      <w:r w:rsidR="00792190" w:rsidRPr="00426388">
        <w:rPr>
          <w:sz w:val="24"/>
          <w:szCs w:val="24"/>
          <w:lang w:val="pt"/>
        </w:rPr>
        <w:t>Ocidental) e Guam (</w:t>
      </w:r>
      <w:r w:rsidR="006F499B" w:rsidRPr="00426388">
        <w:rPr>
          <w:sz w:val="24"/>
          <w:szCs w:val="24"/>
          <w:lang w:val="pt"/>
        </w:rPr>
        <w:t>uma ilha no Pacífico central)</w:t>
      </w:r>
      <w:r w:rsidR="00962277" w:rsidRPr="00426388">
        <w:rPr>
          <w:sz w:val="24"/>
          <w:szCs w:val="24"/>
          <w:lang w:val="pt"/>
        </w:rPr>
        <w:t>.  Em 1900, os Estados Unidos haviam se tornado o maior gigante industrial do mundo, uma potência global e um ímã para os imigrantes que buscavam liberdade e oportunidade.</w:t>
      </w:r>
      <w:bookmarkEnd w:id="0"/>
      <w:bookmarkEnd w:id="1"/>
    </w:p>
    <w:p w14:paraId="025C2D40" w14:textId="77777777" w:rsidR="0087052A" w:rsidRPr="00426388" w:rsidRDefault="0087052A" w:rsidP="009622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5409C62" w14:textId="77777777" w:rsidR="00F91DB1" w:rsidRPr="00426388" w:rsidRDefault="00F91DB1" w:rsidP="009622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ABC34EB" w14:textId="3F6A2AC6" w:rsidR="00962277" w:rsidRPr="00426388" w:rsidRDefault="00962277">
      <w:pPr>
        <w:rPr>
          <w:b/>
          <w:sz w:val="24"/>
          <w:szCs w:val="24"/>
        </w:rPr>
      </w:pPr>
      <w:r w:rsidRPr="00426388">
        <w:rPr>
          <w:b/>
          <w:sz w:val="24"/>
          <w:szCs w:val="24"/>
          <w:lang w:val="pt"/>
        </w:rPr>
        <w:t xml:space="preserve">História mundial </w:t>
      </w:r>
      <w:r w:rsidR="00426388">
        <w:rPr>
          <w:b/>
          <w:sz w:val="24"/>
          <w:szCs w:val="24"/>
          <w:lang w:val="pt"/>
        </w:rPr>
        <w:t xml:space="preserve">     </w:t>
      </w:r>
      <w:r w:rsidRPr="00426388">
        <w:rPr>
          <w:b/>
          <w:sz w:val="24"/>
          <w:szCs w:val="24"/>
          <w:lang w:val="pt"/>
        </w:rPr>
        <w:t xml:space="preserve">Sr. Sadow </w:t>
      </w:r>
      <w:r w:rsidR="00426388">
        <w:rPr>
          <w:b/>
          <w:sz w:val="24"/>
          <w:szCs w:val="24"/>
          <w:lang w:val="pt"/>
        </w:rPr>
        <w:t xml:space="preserve">     </w:t>
      </w:r>
      <w:r w:rsidRPr="00426388">
        <w:rPr>
          <w:b/>
          <w:sz w:val="24"/>
          <w:szCs w:val="24"/>
          <w:lang w:val="pt"/>
        </w:rPr>
        <w:t xml:space="preserve">Capítulo </w:t>
      </w:r>
      <w:r w:rsidR="008521C2">
        <w:rPr>
          <w:b/>
          <w:sz w:val="24"/>
          <w:szCs w:val="24"/>
          <w:lang w:val="pt"/>
        </w:rPr>
        <w:t>5</w:t>
      </w:r>
      <w:r w:rsidRPr="00426388">
        <w:rPr>
          <w:b/>
          <w:sz w:val="24"/>
          <w:szCs w:val="24"/>
          <w:lang w:val="pt"/>
        </w:rPr>
        <w:t xml:space="preserve"> Tarefas de Casa</w:t>
      </w:r>
    </w:p>
    <w:p w14:paraId="6146F9A1" w14:textId="77777777" w:rsidR="00962277" w:rsidRPr="00426388" w:rsidRDefault="00962277">
      <w:pPr>
        <w:rPr>
          <w:b/>
          <w:sz w:val="24"/>
          <w:szCs w:val="24"/>
        </w:rPr>
      </w:pPr>
    </w:p>
    <w:p w14:paraId="7AE382A8" w14:textId="664615F6" w:rsidR="00F91DB1" w:rsidRPr="00426388" w:rsidRDefault="008521C2" w:rsidP="00F91DB1">
      <w:pPr>
        <w:rPr>
          <w:sz w:val="24"/>
          <w:szCs w:val="24"/>
        </w:rPr>
      </w:pPr>
      <w:bookmarkStart w:id="2" w:name="OLE_LINK7"/>
      <w:bookmarkStart w:id="3" w:name="OLE_LINK8"/>
      <w:r>
        <w:rPr>
          <w:b/>
          <w:sz w:val="24"/>
          <w:szCs w:val="24"/>
          <w:u w:val="single"/>
          <w:lang w:val="pt"/>
        </w:rPr>
        <w:t>Trabalho de casa #1: Seção</w:t>
      </w:r>
      <w:r w:rsidR="00F91DB1" w:rsidRPr="00426388">
        <w:rPr>
          <w:b/>
          <w:sz w:val="24"/>
          <w:szCs w:val="24"/>
          <w:u w:val="single"/>
          <w:lang w:val="pt"/>
        </w:rPr>
        <w:t xml:space="preserve"> 1, </w:t>
      </w:r>
      <w:r w:rsidR="00792190">
        <w:rPr>
          <w:b/>
          <w:sz w:val="24"/>
          <w:szCs w:val="24"/>
          <w:u w:val="single"/>
          <w:lang w:val="pt"/>
        </w:rPr>
        <w:t>D</w:t>
      </w:r>
      <w:r w:rsidR="00792190" w:rsidRPr="00426388">
        <w:rPr>
          <w:b/>
          <w:sz w:val="24"/>
          <w:szCs w:val="24"/>
          <w:u w:val="single"/>
          <w:lang w:val="pt"/>
        </w:rPr>
        <w:t>evido</w:t>
      </w:r>
      <w:r w:rsidR="00F91DB1" w:rsidRPr="00426388">
        <w:rPr>
          <w:b/>
          <w:sz w:val="24"/>
          <w:szCs w:val="24"/>
          <w:u w:val="single"/>
          <w:lang w:val="pt"/>
        </w:rPr>
        <w:t xml:space="preserve"> por</w:t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</w:p>
    <w:p w14:paraId="051859D3" w14:textId="77777777" w:rsidR="00962277" w:rsidRPr="00426388" w:rsidRDefault="00962277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1. Quem ganhou mais com as reformas na Grã-Bretanha no início de 1800?</w:t>
      </w:r>
    </w:p>
    <w:p w14:paraId="123AB19F" w14:textId="77777777" w:rsidR="00962277" w:rsidRPr="00426388" w:rsidRDefault="00962277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2. Defina o eleitorado.</w:t>
      </w:r>
    </w:p>
    <w:p w14:paraId="70BCDC8D" w14:textId="77777777" w:rsidR="00962277" w:rsidRPr="00426388" w:rsidRDefault="00962277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3. Defina cédula secreta.</w:t>
      </w:r>
    </w:p>
    <w:p w14:paraId="18660B7B" w14:textId="77777777" w:rsidR="00962277" w:rsidRPr="00426388" w:rsidRDefault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4. Quem era a Rainha Vitória?</w:t>
      </w:r>
    </w:p>
    <w:p w14:paraId="1DD323B6" w14:textId="3E6CB342" w:rsidR="00962277" w:rsidRPr="00426388" w:rsidRDefault="00962277">
      <w:pPr>
        <w:widowControl w:val="0"/>
        <w:rPr>
          <w:sz w:val="24"/>
          <w:szCs w:val="24"/>
        </w:rPr>
      </w:pPr>
    </w:p>
    <w:p w14:paraId="6B25B3A8" w14:textId="77777777" w:rsidR="006F499B" w:rsidRPr="00426388" w:rsidRDefault="006F499B">
      <w:pPr>
        <w:widowControl w:val="0"/>
        <w:rPr>
          <w:sz w:val="24"/>
          <w:szCs w:val="24"/>
        </w:rPr>
      </w:pPr>
    </w:p>
    <w:p w14:paraId="480DAF2B" w14:textId="29C5629F" w:rsidR="00F91DB1" w:rsidRPr="00426388" w:rsidRDefault="008521C2" w:rsidP="00F91DB1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val="pt"/>
        </w:rPr>
        <w:t>Trabalho de casa #2: Seção</w:t>
      </w:r>
      <w:r w:rsidR="00F91DB1" w:rsidRPr="00426388">
        <w:rPr>
          <w:b/>
          <w:sz w:val="24"/>
          <w:szCs w:val="24"/>
          <w:u w:val="single"/>
          <w:lang w:val="pt"/>
        </w:rPr>
        <w:t xml:space="preserve"> 2, Devido por</w:t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</w:p>
    <w:p w14:paraId="5005EB59" w14:textId="77777777" w:rsidR="00962277" w:rsidRPr="00426388" w:rsidRDefault="00962277" w:rsidP="00962277">
      <w:pPr>
        <w:widowControl w:val="0"/>
        <w:rPr>
          <w:color w:val="000000"/>
          <w:sz w:val="24"/>
          <w:szCs w:val="24"/>
        </w:rPr>
      </w:pPr>
      <w:r w:rsidRPr="00426388">
        <w:rPr>
          <w:color w:val="000000"/>
          <w:sz w:val="24"/>
          <w:szCs w:val="24"/>
          <w:lang w:val="pt"/>
        </w:rPr>
        <w:t>1. Defina o livre comércio.</w:t>
      </w:r>
    </w:p>
    <w:p w14:paraId="0E22904C" w14:textId="77777777" w:rsidR="00962277" w:rsidRPr="00426388" w:rsidRDefault="00962277" w:rsidP="00962277">
      <w:pPr>
        <w:widowControl w:val="0"/>
        <w:rPr>
          <w:color w:val="000000"/>
          <w:sz w:val="24"/>
          <w:szCs w:val="24"/>
        </w:rPr>
      </w:pPr>
      <w:r w:rsidRPr="00426388">
        <w:rPr>
          <w:color w:val="000000"/>
          <w:sz w:val="24"/>
          <w:szCs w:val="24"/>
          <w:lang w:val="pt"/>
        </w:rPr>
        <w:t>2. Defina a revogação.</w:t>
      </w:r>
    </w:p>
    <w:p w14:paraId="169EA6C9" w14:textId="23A49C6B" w:rsidR="00962277" w:rsidRPr="00426388" w:rsidRDefault="00B17722">
      <w:pPr>
        <w:widowControl w:val="0"/>
        <w:rPr>
          <w:sz w:val="24"/>
          <w:szCs w:val="24"/>
        </w:rPr>
      </w:pPr>
      <w:r>
        <w:rPr>
          <w:sz w:val="24"/>
          <w:szCs w:val="24"/>
          <w:lang w:val="pt"/>
        </w:rPr>
        <w:t>3</w:t>
      </w:r>
      <w:r w:rsidR="00962277" w:rsidRPr="00426388">
        <w:rPr>
          <w:sz w:val="24"/>
          <w:szCs w:val="24"/>
          <w:lang w:val="pt"/>
        </w:rPr>
        <w:t>. O que o governo britânico fez pela classe trabalhadora no início dos anos 1900?</w:t>
      </w:r>
    </w:p>
    <w:p w14:paraId="5F711A80" w14:textId="21F677D2" w:rsidR="00962277" w:rsidRPr="00426388" w:rsidRDefault="00B17722">
      <w:pPr>
        <w:widowControl w:val="0"/>
        <w:rPr>
          <w:sz w:val="24"/>
          <w:szCs w:val="24"/>
        </w:rPr>
      </w:pPr>
      <w:r>
        <w:rPr>
          <w:sz w:val="24"/>
          <w:szCs w:val="24"/>
          <w:lang w:val="pt"/>
        </w:rPr>
        <w:t>4</w:t>
      </w:r>
      <w:r w:rsidR="00962277" w:rsidRPr="00426388">
        <w:rPr>
          <w:sz w:val="24"/>
          <w:szCs w:val="24"/>
          <w:lang w:val="pt"/>
        </w:rPr>
        <w:t>. Quais foram algumas das reformas aprovadas na virada do século na Inglaterra?</w:t>
      </w:r>
    </w:p>
    <w:p w14:paraId="11128428" w14:textId="075F8963" w:rsidR="00962277" w:rsidRDefault="00962277">
      <w:pPr>
        <w:widowControl w:val="0"/>
        <w:rPr>
          <w:sz w:val="24"/>
          <w:szCs w:val="24"/>
        </w:rPr>
      </w:pPr>
    </w:p>
    <w:p w14:paraId="77264320" w14:textId="77777777" w:rsidR="00B17722" w:rsidRPr="00426388" w:rsidRDefault="00B17722">
      <w:pPr>
        <w:widowControl w:val="0"/>
        <w:rPr>
          <w:sz w:val="24"/>
          <w:szCs w:val="24"/>
        </w:rPr>
      </w:pPr>
    </w:p>
    <w:p w14:paraId="20BCA916" w14:textId="4D9B48D3" w:rsidR="006F499B" w:rsidRPr="008134FF" w:rsidRDefault="008134FF" w:rsidP="008134FF">
      <w:pPr>
        <w:widowControl w:val="0"/>
        <w:autoSpaceDE w:val="0"/>
        <w:autoSpaceDN w:val="0"/>
        <w:adjustRightInd w:val="0"/>
        <w:ind w:left="9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Portuguese</w:t>
      </w:r>
    </w:p>
    <w:p w14:paraId="0E64BC57" w14:textId="146548F4" w:rsidR="00F91DB1" w:rsidRPr="00426388" w:rsidRDefault="008521C2" w:rsidP="00F91DB1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val="pt"/>
        </w:rPr>
        <w:t>Trabalho de casa #3: Seção</w:t>
      </w:r>
      <w:r w:rsidR="00F91DB1" w:rsidRPr="00426388">
        <w:rPr>
          <w:b/>
          <w:sz w:val="24"/>
          <w:szCs w:val="24"/>
          <w:u w:val="single"/>
          <w:lang w:val="pt"/>
        </w:rPr>
        <w:t xml:space="preserve"> 3, Devido por</w:t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</w:p>
    <w:p w14:paraId="499A05DC" w14:textId="77777777" w:rsidR="00962277" w:rsidRPr="00426388" w:rsidRDefault="00962277" w:rsidP="00962277">
      <w:pPr>
        <w:widowControl w:val="0"/>
        <w:rPr>
          <w:color w:val="000000"/>
          <w:sz w:val="24"/>
          <w:szCs w:val="24"/>
        </w:rPr>
      </w:pPr>
      <w:r w:rsidRPr="00426388">
        <w:rPr>
          <w:color w:val="000000"/>
          <w:sz w:val="24"/>
          <w:szCs w:val="24"/>
          <w:lang w:val="pt"/>
        </w:rPr>
        <w:t>1. Como as pessoas pobres na França se sentiram sobre Napoleão III?</w:t>
      </w:r>
    </w:p>
    <w:p w14:paraId="34DFA1DD" w14:textId="77777777" w:rsidR="00962277" w:rsidRPr="00426388" w:rsidRDefault="00962277" w:rsidP="00962277">
      <w:pPr>
        <w:widowControl w:val="0"/>
        <w:rPr>
          <w:color w:val="000000"/>
          <w:sz w:val="24"/>
          <w:szCs w:val="24"/>
        </w:rPr>
      </w:pPr>
      <w:r w:rsidRPr="00426388">
        <w:rPr>
          <w:color w:val="000000"/>
          <w:sz w:val="24"/>
          <w:szCs w:val="24"/>
          <w:lang w:val="pt"/>
        </w:rPr>
        <w:t>2. Como Napoleão III apoiou o crescimento econômico na França?</w:t>
      </w:r>
    </w:p>
    <w:p w14:paraId="02516611" w14:textId="77777777" w:rsidR="00962277" w:rsidRPr="00426388" w:rsidRDefault="00962277" w:rsidP="00962277">
      <w:pPr>
        <w:widowControl w:val="0"/>
        <w:rPr>
          <w:color w:val="000000"/>
          <w:sz w:val="24"/>
          <w:szCs w:val="24"/>
        </w:rPr>
      </w:pPr>
      <w:r w:rsidRPr="00426388">
        <w:rPr>
          <w:color w:val="000000"/>
          <w:sz w:val="24"/>
          <w:szCs w:val="24"/>
          <w:lang w:val="pt"/>
        </w:rPr>
        <w:t>3. Quão eficazes foram as políticas da França nos assuntos externos?  Dê pelo menos 2 exemplos.</w:t>
      </w:r>
    </w:p>
    <w:p w14:paraId="380F3784" w14:textId="075FDCA8" w:rsidR="00426388" w:rsidRPr="008134FF" w:rsidRDefault="00962277" w:rsidP="00962277">
      <w:pPr>
        <w:widowControl w:val="0"/>
        <w:rPr>
          <w:color w:val="000000"/>
          <w:sz w:val="24"/>
          <w:szCs w:val="24"/>
          <w:lang w:val="pt"/>
        </w:rPr>
      </w:pPr>
      <w:r w:rsidRPr="00426388">
        <w:rPr>
          <w:color w:val="000000"/>
          <w:sz w:val="24"/>
          <w:szCs w:val="24"/>
          <w:lang w:val="pt"/>
        </w:rPr>
        <w:t>4. Qual foi o destino de Napoleão III?</w:t>
      </w:r>
    </w:p>
    <w:p w14:paraId="38D8FEFB" w14:textId="77777777" w:rsidR="00962277" w:rsidRPr="00426388" w:rsidRDefault="00962277" w:rsidP="00962277">
      <w:pPr>
        <w:widowControl w:val="0"/>
        <w:rPr>
          <w:color w:val="000000"/>
          <w:sz w:val="24"/>
          <w:szCs w:val="24"/>
        </w:rPr>
      </w:pPr>
      <w:r w:rsidRPr="00426388">
        <w:rPr>
          <w:color w:val="000000"/>
          <w:sz w:val="24"/>
          <w:szCs w:val="24"/>
          <w:lang w:val="pt"/>
        </w:rPr>
        <w:t>5. Defina provisória.</w:t>
      </w:r>
    </w:p>
    <w:p w14:paraId="77BAA376" w14:textId="77777777" w:rsidR="00962277" w:rsidRPr="00426388" w:rsidRDefault="00962277" w:rsidP="00962277">
      <w:pPr>
        <w:widowControl w:val="0"/>
        <w:rPr>
          <w:color w:val="000000"/>
          <w:sz w:val="24"/>
          <w:szCs w:val="24"/>
        </w:rPr>
      </w:pPr>
      <w:r w:rsidRPr="00426388">
        <w:rPr>
          <w:color w:val="000000"/>
          <w:sz w:val="24"/>
          <w:szCs w:val="24"/>
          <w:lang w:val="pt"/>
        </w:rPr>
        <w:t xml:space="preserve">6. Defina o </w:t>
      </w:r>
      <w:proofErr w:type="gramStart"/>
      <w:r w:rsidRPr="00426388">
        <w:rPr>
          <w:color w:val="000000"/>
          <w:sz w:val="24"/>
          <w:szCs w:val="24"/>
          <w:lang w:val="pt"/>
        </w:rPr>
        <w:t>premier</w:t>
      </w:r>
      <w:proofErr w:type="gramEnd"/>
      <w:r w:rsidRPr="00426388">
        <w:rPr>
          <w:color w:val="000000"/>
          <w:sz w:val="24"/>
          <w:szCs w:val="24"/>
          <w:lang w:val="pt"/>
        </w:rPr>
        <w:t>.</w:t>
      </w:r>
    </w:p>
    <w:p w14:paraId="4E1DD0F0" w14:textId="77777777" w:rsidR="00962277" w:rsidRPr="00426388" w:rsidRDefault="00962277" w:rsidP="00962277">
      <w:pPr>
        <w:widowControl w:val="0"/>
        <w:rPr>
          <w:color w:val="000000"/>
          <w:sz w:val="24"/>
          <w:szCs w:val="24"/>
        </w:rPr>
      </w:pPr>
      <w:r w:rsidRPr="00426388">
        <w:rPr>
          <w:color w:val="000000"/>
          <w:sz w:val="24"/>
          <w:szCs w:val="24"/>
          <w:lang w:val="pt"/>
        </w:rPr>
        <w:t>7. Defina o antissemitismo.</w:t>
      </w:r>
    </w:p>
    <w:p w14:paraId="68E576C1" w14:textId="00AF7D20" w:rsidR="00962277" w:rsidRPr="00426388" w:rsidRDefault="00962277" w:rsidP="00962277">
      <w:pPr>
        <w:widowControl w:val="0"/>
        <w:rPr>
          <w:color w:val="000000"/>
          <w:sz w:val="24"/>
          <w:szCs w:val="24"/>
        </w:rPr>
      </w:pPr>
    </w:p>
    <w:p w14:paraId="02955D98" w14:textId="77777777" w:rsidR="006F499B" w:rsidRPr="00426388" w:rsidRDefault="006F499B" w:rsidP="00962277">
      <w:pPr>
        <w:widowControl w:val="0"/>
        <w:rPr>
          <w:color w:val="000000"/>
          <w:sz w:val="24"/>
          <w:szCs w:val="24"/>
        </w:rPr>
      </w:pPr>
    </w:p>
    <w:p w14:paraId="4609B5B6" w14:textId="0CAC6E4B" w:rsidR="00F91DB1" w:rsidRPr="00426388" w:rsidRDefault="008521C2" w:rsidP="00F91DB1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val="pt"/>
        </w:rPr>
        <w:t>Trabalho de casa #4: Seção</w:t>
      </w:r>
      <w:r w:rsidR="00F91DB1" w:rsidRPr="00426388">
        <w:rPr>
          <w:b/>
          <w:sz w:val="24"/>
          <w:szCs w:val="24"/>
          <w:u w:val="single"/>
          <w:lang w:val="pt"/>
        </w:rPr>
        <w:t xml:space="preserve"> 4, Devido por</w:t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  <w:r w:rsidR="00F91DB1" w:rsidRPr="00426388">
        <w:rPr>
          <w:b/>
          <w:sz w:val="24"/>
          <w:szCs w:val="24"/>
          <w:u w:val="single"/>
          <w:lang w:val="pt"/>
        </w:rPr>
        <w:tab/>
      </w:r>
    </w:p>
    <w:p w14:paraId="7D8CDAA9" w14:textId="77777777" w:rsidR="0087052A" w:rsidRPr="00426388" w:rsidRDefault="00962277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1. Defina o Destino Manifesto.</w:t>
      </w:r>
    </w:p>
    <w:p w14:paraId="1FAD738B" w14:textId="77777777" w:rsidR="0087052A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2. Defina reservas.</w:t>
      </w:r>
    </w:p>
    <w:p w14:paraId="5C364F92" w14:textId="77777777" w:rsidR="0096227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3. Qual era a fronteira ocidental da América quando se tornou um país?</w:t>
      </w:r>
    </w:p>
    <w:p w14:paraId="2A977719" w14:textId="77777777" w:rsidR="0096227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4. Qual era a fronteira ocidental da América em 1850?</w:t>
      </w:r>
    </w:p>
    <w:p w14:paraId="0FC0B282" w14:textId="77777777" w:rsidR="0096227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5. Defina abolicionistas.</w:t>
      </w:r>
    </w:p>
    <w:p w14:paraId="6E8CD015" w14:textId="77777777" w:rsidR="0096227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6. Defina a segregação.</w:t>
      </w:r>
    </w:p>
    <w:p w14:paraId="2B17B1F0" w14:textId="77777777" w:rsidR="0096227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7. Defina o isolacionismo.</w:t>
      </w:r>
    </w:p>
    <w:p w14:paraId="471204DA" w14:textId="77777777" w:rsidR="0096227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8. O que levou a América a crescer rapidamente em números e força em 1800?</w:t>
      </w:r>
    </w:p>
    <w:p w14:paraId="1950EFAC" w14:textId="77777777" w:rsidR="0096227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9. O que fez a 19ª</w:t>
      </w:r>
      <w:r w:rsidR="00962277" w:rsidRPr="00426388">
        <w:rPr>
          <w:sz w:val="24"/>
          <w:szCs w:val="24"/>
          <w:lang w:val="pt"/>
        </w:rPr>
        <w:t xml:space="preserve"> Emenda à Constituição dos EUA?</w:t>
      </w:r>
    </w:p>
    <w:p w14:paraId="5107501B" w14:textId="77777777" w:rsidR="005A7C82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10. Que vantagens o Norte teve na Guerra Civil Americana?</w:t>
      </w:r>
    </w:p>
    <w:p w14:paraId="2099059C" w14:textId="77777777" w:rsidR="005A7C82" w:rsidRPr="00426388" w:rsidRDefault="0087052A" w:rsidP="005A7C82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11. Que vantagens o Sul teve na Guerra Civil Americana?</w:t>
      </w:r>
    </w:p>
    <w:p w14:paraId="2978F76F" w14:textId="06B681F5" w:rsidR="005A7C82" w:rsidRPr="00426388" w:rsidRDefault="00426388" w:rsidP="00962277">
      <w:pPr>
        <w:widowControl w:val="0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12. </w:t>
      </w:r>
      <w:r w:rsidR="0087052A" w:rsidRPr="00426388">
        <w:rPr>
          <w:sz w:val="24"/>
          <w:szCs w:val="24"/>
          <w:lang w:val="pt"/>
        </w:rPr>
        <w:t>Qual era o nome do plano que o Norte usou para vencer a guerra?  Explique como o plano funcionou.</w:t>
      </w:r>
    </w:p>
    <w:p w14:paraId="20B914EC" w14:textId="77777777" w:rsidR="00232B31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13. Quais foram os Atos de Homestead?</w:t>
      </w:r>
    </w:p>
    <w:p w14:paraId="77647307" w14:textId="0F6C9714" w:rsidR="006354F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14. O que fez as</w:t>
      </w:r>
      <w:r w:rsidR="006354F7" w:rsidRPr="00426388">
        <w:rPr>
          <w:sz w:val="24"/>
          <w:szCs w:val="24"/>
          <w:vertAlign w:val="superscript"/>
          <w:lang w:val="pt"/>
        </w:rPr>
        <w:t>13ª,</w:t>
      </w:r>
      <w:r w:rsidR="006354F7" w:rsidRPr="00426388">
        <w:rPr>
          <w:sz w:val="24"/>
          <w:szCs w:val="24"/>
          <w:lang w:val="pt"/>
        </w:rPr>
        <w:t>14ª</w:t>
      </w:r>
      <w:r w:rsidR="00F374D4">
        <w:rPr>
          <w:sz w:val="24"/>
          <w:szCs w:val="24"/>
          <w:lang w:val="pt"/>
        </w:rPr>
        <w:t xml:space="preserve"> </w:t>
      </w:r>
      <w:r w:rsidR="006354F7" w:rsidRPr="00426388">
        <w:rPr>
          <w:sz w:val="24"/>
          <w:szCs w:val="24"/>
          <w:lang w:val="pt"/>
        </w:rPr>
        <w:t>e 15ª</w:t>
      </w:r>
      <w:r w:rsidRPr="00426388">
        <w:rPr>
          <w:sz w:val="24"/>
          <w:szCs w:val="24"/>
          <w:lang w:val="pt"/>
        </w:rPr>
        <w:t xml:space="preserve"> </w:t>
      </w:r>
      <w:r w:rsidR="006354F7" w:rsidRPr="00426388">
        <w:rPr>
          <w:sz w:val="24"/>
          <w:szCs w:val="24"/>
          <w:lang w:val="pt"/>
        </w:rPr>
        <w:t>Emendas à Constituição dos EUA?</w:t>
      </w:r>
    </w:p>
    <w:p w14:paraId="639DD6D1" w14:textId="77777777" w:rsidR="006354F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15. Defina radical republicano.</w:t>
      </w:r>
    </w:p>
    <w:p w14:paraId="3946F2C2" w14:textId="77777777" w:rsidR="006354F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16. Defina a Reconstrução Radical.</w:t>
      </w:r>
    </w:p>
    <w:p w14:paraId="71DBC65A" w14:textId="77777777" w:rsidR="006354F7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17. Quem era Ulysses S. Grant?</w:t>
      </w:r>
    </w:p>
    <w:p w14:paraId="17556EA6" w14:textId="3651D741" w:rsidR="008D0192" w:rsidRPr="00426388" w:rsidRDefault="0087052A" w:rsidP="00962277">
      <w:pPr>
        <w:widowControl w:val="0"/>
        <w:rPr>
          <w:sz w:val="24"/>
          <w:szCs w:val="24"/>
        </w:rPr>
      </w:pPr>
      <w:r w:rsidRPr="00426388">
        <w:rPr>
          <w:sz w:val="24"/>
          <w:szCs w:val="24"/>
          <w:lang w:val="pt"/>
        </w:rPr>
        <w:t>18. Defina carpetbagger.</w:t>
      </w:r>
      <w:bookmarkEnd w:id="2"/>
      <w:bookmarkEnd w:id="3"/>
    </w:p>
    <w:sectPr w:rsidR="008D0192" w:rsidRPr="00426388" w:rsidSect="0090065B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A0117"/>
    <w:rsid w:val="000D4509"/>
    <w:rsid w:val="000F4FB2"/>
    <w:rsid w:val="001207CE"/>
    <w:rsid w:val="00232B31"/>
    <w:rsid w:val="002A092E"/>
    <w:rsid w:val="002A41FD"/>
    <w:rsid w:val="002C71AA"/>
    <w:rsid w:val="003C56C6"/>
    <w:rsid w:val="00423D84"/>
    <w:rsid w:val="00426388"/>
    <w:rsid w:val="004D6EA2"/>
    <w:rsid w:val="004E79A4"/>
    <w:rsid w:val="004F7344"/>
    <w:rsid w:val="005A0970"/>
    <w:rsid w:val="005A31A9"/>
    <w:rsid w:val="005A7C82"/>
    <w:rsid w:val="006354F7"/>
    <w:rsid w:val="0066491B"/>
    <w:rsid w:val="006F499B"/>
    <w:rsid w:val="00734CBC"/>
    <w:rsid w:val="00792190"/>
    <w:rsid w:val="007E0791"/>
    <w:rsid w:val="008134FF"/>
    <w:rsid w:val="00813B23"/>
    <w:rsid w:val="008521C2"/>
    <w:rsid w:val="0087052A"/>
    <w:rsid w:val="008D0192"/>
    <w:rsid w:val="0090065B"/>
    <w:rsid w:val="00906CAD"/>
    <w:rsid w:val="00962277"/>
    <w:rsid w:val="009A4EC1"/>
    <w:rsid w:val="00A65136"/>
    <w:rsid w:val="00B17722"/>
    <w:rsid w:val="00C65EBD"/>
    <w:rsid w:val="00D17BEB"/>
    <w:rsid w:val="00DD7FB0"/>
    <w:rsid w:val="00EB2797"/>
    <w:rsid w:val="00ED35FF"/>
    <w:rsid w:val="00F374D4"/>
    <w:rsid w:val="00F61FD5"/>
    <w:rsid w:val="00F91DB1"/>
    <w:rsid w:val="00FF7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2ED7DE"/>
  <w14:defaultImageDpi w14:val="300"/>
  <w15:chartTrackingRefBased/>
  <w15:docId w15:val="{C219895E-F6FF-584D-B236-535A4318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F3E1C"/>
    <w:pPr>
      <w:keepNext/>
      <w:widowControl w:val="0"/>
      <w:autoSpaceDE w:val="0"/>
      <w:autoSpaceDN w:val="0"/>
      <w:adjustRightInd w:val="0"/>
      <w:outlineLvl w:val="0"/>
    </w:pPr>
    <w:rPr>
      <w:sz w:val="32"/>
      <w:szCs w:val="15"/>
    </w:rPr>
  </w:style>
  <w:style w:type="paragraph" w:styleId="Heading2">
    <w:name w:val="heading 2"/>
    <w:basedOn w:val="Normal"/>
    <w:next w:val="Normal"/>
    <w:qFormat/>
    <w:rsid w:val="00FF3E1C"/>
    <w:pPr>
      <w:keepNext/>
      <w:widowControl w:val="0"/>
      <w:autoSpaceDE w:val="0"/>
      <w:autoSpaceDN w:val="0"/>
      <w:adjustRightInd w:val="0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3E1C"/>
    <w:pPr>
      <w:widowControl w:val="0"/>
      <w:autoSpaceDE w:val="0"/>
      <w:autoSpaceDN w:val="0"/>
      <w:adjustRightInd w:val="0"/>
    </w:pPr>
    <w:rPr>
      <w:sz w:val="24"/>
    </w:rPr>
  </w:style>
  <w:style w:type="paragraph" w:styleId="BodyText2">
    <w:name w:val="Body Text 2"/>
    <w:basedOn w:val="Normal"/>
    <w:rsid w:val="000005F2"/>
    <w:pPr>
      <w:widowControl w:val="0"/>
      <w:tabs>
        <w:tab w:val="left" w:pos="6930"/>
      </w:tabs>
      <w:autoSpaceDE w:val="0"/>
      <w:autoSpaceDN w:val="0"/>
      <w:adjustRightInd w:val="0"/>
    </w:pPr>
    <w:rPr>
      <w:sz w:val="22"/>
    </w:rPr>
  </w:style>
  <w:style w:type="character" w:customStyle="1" w:styleId="tgc">
    <w:name w:val="_tgc"/>
    <w:rsid w:val="0066491B"/>
  </w:style>
  <w:style w:type="character" w:styleId="PlaceholderText">
    <w:name w:val="Placeholder Text"/>
    <w:basedOn w:val="DefaultParagraphFont"/>
    <w:uiPriority w:val="99"/>
    <w:unhideWhenUsed/>
    <w:rsid w:val="00ED3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Adam N. Sadow</cp:lastModifiedBy>
  <cp:revision>6</cp:revision>
  <cp:lastPrinted>2019-10-22T14:12:00Z</cp:lastPrinted>
  <dcterms:created xsi:type="dcterms:W3CDTF">2021-05-06T00:59:00Z</dcterms:created>
  <dcterms:modified xsi:type="dcterms:W3CDTF">2024-01-20T21:03:00Z</dcterms:modified>
</cp:coreProperties>
</file>